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204E983" w14:textId="24AC0D30" w:rsidR="00195783" w:rsidRPr="00B33054" w:rsidRDefault="00195783" w:rsidP="00195783">
      <w:pPr>
        <w:tabs>
          <w:tab w:val="left" w:pos="480"/>
          <w:tab w:val="left" w:pos="1651"/>
        </w:tabs>
        <w:spacing w:after="0" w:line="340" w:lineRule="exact"/>
        <w:rPr>
          <w:rFonts w:cs="Times New Roman"/>
          <w:b/>
          <w:bCs/>
          <w:color w:val="000000" w:themeColor="text1"/>
          <w:szCs w:val="24"/>
          <w:lang w:eastAsia="zh-TW"/>
        </w:rPr>
      </w:pPr>
      <w:r w:rsidRPr="00B33054">
        <w:rPr>
          <w:rFonts w:cs="Times New Roman"/>
          <w:b/>
          <w:bCs/>
          <w:color w:val="000000" w:themeColor="text1"/>
          <w:szCs w:val="24"/>
          <w:lang w:eastAsia="zh-TW"/>
        </w:rPr>
        <w:t>U6</w:t>
      </w:r>
    </w:p>
    <w:p w14:paraId="617EEF20" w14:textId="7DD682F0" w:rsidR="00195783" w:rsidRPr="00B33054" w:rsidRDefault="00E3217A" w:rsidP="00195783">
      <w:pPr>
        <w:spacing w:beforeLines="50" w:before="120" w:afterLines="50" w:after="120" w:line="340" w:lineRule="exact"/>
        <w:rPr>
          <w:rFonts w:cs="Times New Roman"/>
          <w:b/>
          <w:bCs/>
          <w:color w:val="0000FF"/>
          <w:w w:val="200"/>
          <w:szCs w:val="24"/>
          <w:lang w:eastAsia="zh-TW"/>
        </w:rPr>
      </w:pPr>
      <w:r w:rsidRPr="00B33054">
        <w:rPr>
          <w:rFonts w:cs="Times New Roman" w:hint="eastAsia"/>
          <w:b/>
          <w:bCs/>
          <w:color w:val="0000FF"/>
          <w:w w:val="200"/>
          <w:szCs w:val="24"/>
          <w:lang w:eastAsia="zh-TW"/>
        </w:rPr>
        <w:t>Low</w:t>
      </w:r>
    </w:p>
    <w:p w14:paraId="40EDFAFD" w14:textId="20250DE1" w:rsidR="005C3605" w:rsidRPr="00B33054" w:rsidRDefault="00920542" w:rsidP="00195783">
      <w:pPr>
        <w:spacing w:after="0" w:line="340" w:lineRule="exact"/>
        <w:rPr>
          <w:b/>
          <w:szCs w:val="24"/>
        </w:rPr>
      </w:pPr>
      <w:r w:rsidRPr="00B33054">
        <w:rPr>
          <w:b/>
          <w:szCs w:val="24"/>
        </w:rPr>
        <w:t xml:space="preserve">Garbage or Recycling? A </w:t>
      </w:r>
      <w:r w:rsidR="00523FB3" w:rsidRPr="00B33054">
        <w:rPr>
          <w:b/>
          <w:szCs w:val="24"/>
        </w:rPr>
        <w:t xml:space="preserve">Helping </w:t>
      </w:r>
      <w:r w:rsidRPr="00B33054">
        <w:rPr>
          <w:b/>
          <w:szCs w:val="24"/>
        </w:rPr>
        <w:t>Guide</w:t>
      </w:r>
    </w:p>
    <w:p w14:paraId="47C325F8" w14:textId="77777777" w:rsidR="00920542" w:rsidRPr="00B33054" w:rsidRDefault="00920542" w:rsidP="00195783">
      <w:pPr>
        <w:spacing w:after="0" w:line="340" w:lineRule="exact"/>
        <w:rPr>
          <w:szCs w:val="24"/>
        </w:rPr>
      </w:pPr>
    </w:p>
    <w:p w14:paraId="33C7F7BE" w14:textId="4F1CF2E0" w:rsidR="00B33081" w:rsidRDefault="005C3605" w:rsidP="00195783">
      <w:pPr>
        <w:spacing w:after="0" w:line="340" w:lineRule="exact"/>
        <w:rPr>
          <w:szCs w:val="24"/>
          <w:lang w:eastAsia="zh-TW"/>
        </w:rPr>
      </w:pPr>
      <w:r w:rsidRPr="00B33054">
        <w:rPr>
          <w:szCs w:val="24"/>
        </w:rPr>
        <w:t>by Rebecca Miller</w:t>
      </w:r>
    </w:p>
    <w:p w14:paraId="4D518F96" w14:textId="01F2EF16" w:rsidR="00D844CE" w:rsidRPr="00B33054" w:rsidRDefault="00D844CE" w:rsidP="00195783">
      <w:pPr>
        <w:spacing w:after="0" w:line="340" w:lineRule="exact"/>
        <w:rPr>
          <w:szCs w:val="24"/>
          <w:lang w:eastAsia="zh-TW"/>
        </w:rPr>
      </w:pPr>
    </w:p>
    <w:p w14:paraId="2D005A0C" w14:textId="61C22E14" w:rsidR="005C3605" w:rsidRPr="00B33054" w:rsidRDefault="00AC4D5D" w:rsidP="00195783">
      <w:pPr>
        <w:spacing w:after="0" w:line="340" w:lineRule="exact"/>
        <w:rPr>
          <w:szCs w:val="24"/>
          <w:u w:val="single"/>
        </w:rPr>
      </w:pPr>
      <w:r w:rsidRPr="00B33054">
        <w:rPr>
          <w:szCs w:val="24"/>
          <w:u w:val="single"/>
        </w:rPr>
        <w:t>Mar. 17</w:t>
      </w:r>
    </w:p>
    <w:p w14:paraId="54D2BB8F" w14:textId="77777777" w:rsidR="00504B12" w:rsidRPr="00B33054" w:rsidRDefault="00504B12" w:rsidP="00195783">
      <w:pPr>
        <w:spacing w:after="0" w:line="340" w:lineRule="exact"/>
        <w:rPr>
          <w:szCs w:val="24"/>
          <w:lang w:eastAsia="zh-TW"/>
        </w:rPr>
      </w:pPr>
    </w:p>
    <w:p w14:paraId="39F3D78F" w14:textId="58117ABD" w:rsidR="00B441C5" w:rsidRPr="00B33054" w:rsidRDefault="00B441C5" w:rsidP="00B441C5">
      <w:pPr>
        <w:spacing w:after="0" w:line="340" w:lineRule="exact"/>
        <w:rPr>
          <w:szCs w:val="24"/>
          <w:lang w:eastAsia="zh-TW"/>
        </w:rPr>
      </w:pPr>
      <w:r w:rsidRPr="00B33054">
        <w:rPr>
          <w:rFonts w:hint="eastAsia"/>
          <w:szCs w:val="24"/>
          <w:lang w:eastAsia="zh-TW"/>
        </w:rPr>
        <w:t>◆</w:t>
      </w:r>
      <w:r w:rsidR="0057677E" w:rsidRPr="00B33054">
        <w:rPr>
          <w:rFonts w:hint="eastAsia"/>
          <w:szCs w:val="24"/>
          <w:lang w:eastAsia="zh-TW"/>
        </w:rPr>
        <w:t>1. tube</w:t>
      </w:r>
      <w:r w:rsidRPr="00B33054">
        <w:rPr>
          <w:rFonts w:hint="eastAsia"/>
          <w:szCs w:val="24"/>
          <w:lang w:eastAsia="zh-TW"/>
        </w:rPr>
        <w:t xml:space="preserve"> [</w:t>
      </w:r>
      <w:r w:rsidR="001B5FC5" w:rsidRPr="00B33054">
        <w:rPr>
          <w:rFonts w:ascii="KK Phonetics" w:hAnsi="KK Phonetics"/>
          <w:szCs w:val="24"/>
          <w:lang w:eastAsia="zh-TW"/>
        </w:rPr>
        <w:t>tjub</w:t>
      </w:r>
      <w:r w:rsidRPr="00B33054">
        <w:rPr>
          <w:rFonts w:hint="eastAsia"/>
          <w:szCs w:val="24"/>
          <w:lang w:eastAsia="zh-TW"/>
        </w:rPr>
        <w:t xml:space="preserve">] </w:t>
      </w:r>
      <w:r w:rsidRPr="00B33054">
        <w:rPr>
          <w:rFonts w:hint="eastAsia"/>
          <w:i/>
          <w:szCs w:val="24"/>
          <w:lang w:eastAsia="zh-TW"/>
        </w:rPr>
        <w:t>n.</w:t>
      </w:r>
      <w:r w:rsidRPr="00B33054">
        <w:rPr>
          <w:rFonts w:hint="eastAsia"/>
          <w:szCs w:val="24"/>
          <w:lang w:eastAsia="zh-TW"/>
        </w:rPr>
        <w:t xml:space="preserve"> </w:t>
      </w:r>
      <w:r w:rsidR="0057677E" w:rsidRPr="00B33054">
        <w:rPr>
          <w:rFonts w:hint="eastAsia"/>
          <w:szCs w:val="24"/>
          <w:lang w:eastAsia="zh-TW"/>
        </w:rPr>
        <w:t>軟管狀容器</w:t>
      </w:r>
    </w:p>
    <w:p w14:paraId="1434A613" w14:textId="6FF614BD" w:rsidR="00B441C5" w:rsidRPr="00B33054" w:rsidRDefault="00B33054" w:rsidP="00B33054">
      <w:pPr>
        <w:spacing w:after="0" w:line="340" w:lineRule="exact"/>
        <w:rPr>
          <w:szCs w:val="24"/>
          <w:lang w:eastAsia="zh-TW"/>
        </w:rPr>
      </w:pPr>
      <w:r w:rsidRPr="00B33054">
        <w:rPr>
          <w:szCs w:val="24"/>
          <w:lang w:eastAsia="zh-TW"/>
        </w:rPr>
        <w:t xml:space="preserve">The artist used a </w:t>
      </w:r>
      <w:r w:rsidRPr="00B33054">
        <w:rPr>
          <w:b/>
          <w:szCs w:val="24"/>
          <w:lang w:eastAsia="zh-TW"/>
        </w:rPr>
        <w:t>tube</w:t>
      </w:r>
      <w:r w:rsidRPr="00B33054">
        <w:rPr>
          <w:szCs w:val="24"/>
          <w:lang w:eastAsia="zh-TW"/>
        </w:rPr>
        <w:t xml:space="preserve"> of paint to add color to the </w:t>
      </w:r>
      <w:r w:rsidR="00C54766">
        <w:rPr>
          <w:rFonts w:hint="eastAsia"/>
          <w:szCs w:val="24"/>
          <w:lang w:eastAsia="zh-TW"/>
        </w:rPr>
        <w:t>paintin</w:t>
      </w:r>
      <w:r>
        <w:rPr>
          <w:rFonts w:hint="eastAsia"/>
          <w:szCs w:val="24"/>
          <w:lang w:eastAsia="zh-TW"/>
        </w:rPr>
        <w:t>g</w:t>
      </w:r>
      <w:r w:rsidRPr="00B33054">
        <w:rPr>
          <w:szCs w:val="24"/>
          <w:lang w:eastAsia="zh-TW"/>
        </w:rPr>
        <w:t>.</w:t>
      </w:r>
    </w:p>
    <w:p w14:paraId="1F136F8A" w14:textId="7BFC9A85" w:rsidR="00B33054" w:rsidRDefault="00C54766" w:rsidP="00B33054">
      <w:pPr>
        <w:spacing w:after="0" w:line="340" w:lineRule="exact"/>
        <w:rPr>
          <w:szCs w:val="24"/>
          <w:lang w:eastAsia="zh-TW"/>
        </w:rPr>
      </w:pPr>
      <w:r>
        <w:rPr>
          <w:rFonts w:hint="eastAsia"/>
          <w:szCs w:val="24"/>
          <w:lang w:eastAsia="zh-TW"/>
        </w:rPr>
        <w:t>這名</w:t>
      </w:r>
      <w:r w:rsidRPr="00C54766">
        <w:rPr>
          <w:rFonts w:hint="eastAsia"/>
          <w:szCs w:val="24"/>
          <w:lang w:eastAsia="zh-TW"/>
        </w:rPr>
        <w:t>藝術家使用</w:t>
      </w:r>
      <w:r w:rsidR="00806F8F">
        <w:rPr>
          <w:rFonts w:hint="eastAsia"/>
          <w:szCs w:val="24"/>
          <w:lang w:eastAsia="zh-TW"/>
        </w:rPr>
        <w:t>了</w:t>
      </w:r>
      <w:r w:rsidRPr="00C54766">
        <w:rPr>
          <w:rFonts w:hint="eastAsia"/>
          <w:szCs w:val="24"/>
          <w:lang w:eastAsia="zh-TW"/>
        </w:rPr>
        <w:t>一</w:t>
      </w:r>
      <w:r w:rsidR="002718DA">
        <w:rPr>
          <w:rFonts w:hint="eastAsia"/>
          <w:szCs w:val="24"/>
          <w:lang w:eastAsia="zh-TW"/>
        </w:rPr>
        <w:t>條</w:t>
      </w:r>
      <w:r w:rsidRPr="00C54766">
        <w:rPr>
          <w:rFonts w:hint="eastAsia"/>
          <w:szCs w:val="24"/>
          <w:lang w:eastAsia="zh-TW"/>
        </w:rPr>
        <w:t>顏料為</w:t>
      </w:r>
      <w:r w:rsidR="00DB778B">
        <w:rPr>
          <w:rFonts w:hint="eastAsia"/>
          <w:szCs w:val="24"/>
          <w:lang w:eastAsia="zh-TW"/>
        </w:rPr>
        <w:t>這幅</w:t>
      </w:r>
      <w:r w:rsidRPr="00C54766">
        <w:rPr>
          <w:rFonts w:hint="eastAsia"/>
          <w:szCs w:val="24"/>
          <w:lang w:eastAsia="zh-TW"/>
        </w:rPr>
        <w:t>畫作</w:t>
      </w:r>
      <w:r w:rsidR="00DB778B">
        <w:rPr>
          <w:rFonts w:hint="eastAsia"/>
          <w:szCs w:val="24"/>
          <w:lang w:eastAsia="zh-TW"/>
        </w:rPr>
        <w:t>上色</w:t>
      </w:r>
      <w:r w:rsidRPr="00C54766">
        <w:rPr>
          <w:rFonts w:hint="eastAsia"/>
          <w:szCs w:val="24"/>
          <w:lang w:eastAsia="zh-TW"/>
        </w:rPr>
        <w:t>。</w:t>
      </w:r>
    </w:p>
    <w:p w14:paraId="4FE3C391" w14:textId="77777777" w:rsidR="00C54766" w:rsidRDefault="00C54766" w:rsidP="00B33054">
      <w:pPr>
        <w:spacing w:after="0" w:line="340" w:lineRule="exact"/>
        <w:rPr>
          <w:szCs w:val="24"/>
          <w:lang w:eastAsia="zh-TW"/>
        </w:rPr>
      </w:pPr>
    </w:p>
    <w:p w14:paraId="6F218CF5" w14:textId="40B1088B" w:rsidR="00A63560" w:rsidRPr="00B33054" w:rsidRDefault="00A63560" w:rsidP="00A63560">
      <w:pPr>
        <w:spacing w:after="0" w:line="340" w:lineRule="exact"/>
        <w:rPr>
          <w:szCs w:val="24"/>
          <w:lang w:eastAsia="zh-TW"/>
        </w:rPr>
      </w:pPr>
      <w:r w:rsidRPr="00B33054">
        <w:rPr>
          <w:rFonts w:hint="eastAsia"/>
          <w:szCs w:val="24"/>
          <w:lang w:eastAsia="zh-TW"/>
        </w:rPr>
        <w:t>◆</w:t>
      </w:r>
      <w:r>
        <w:rPr>
          <w:rFonts w:hint="eastAsia"/>
          <w:szCs w:val="24"/>
          <w:lang w:eastAsia="zh-TW"/>
        </w:rPr>
        <w:t>2</w:t>
      </w:r>
      <w:r w:rsidRPr="00B33054">
        <w:rPr>
          <w:rFonts w:hint="eastAsia"/>
          <w:szCs w:val="24"/>
          <w:lang w:eastAsia="zh-TW"/>
        </w:rPr>
        <w:t xml:space="preserve">. </w:t>
      </w:r>
      <w:r>
        <w:rPr>
          <w:rFonts w:hint="eastAsia"/>
          <w:szCs w:val="24"/>
          <w:lang w:eastAsia="zh-TW"/>
        </w:rPr>
        <w:t>recycle</w:t>
      </w:r>
      <w:r w:rsidRPr="00B33054">
        <w:rPr>
          <w:rFonts w:hint="eastAsia"/>
          <w:szCs w:val="24"/>
          <w:lang w:eastAsia="zh-TW"/>
        </w:rPr>
        <w:t xml:space="preserve"> [</w:t>
      </w:r>
      <w:r w:rsidR="00351DA0">
        <w:rPr>
          <w:rFonts w:ascii="KK Phonetics" w:eastAsia="Times New Roman" w:hAnsi="KK Phonetics"/>
          <w:lang w:eastAsia="zh-TW"/>
        </w:rPr>
        <w:t>+</w:t>
      </w:r>
      <w:r w:rsidR="00351DA0" w:rsidRPr="0011121C">
        <w:rPr>
          <w:rFonts w:ascii="KK Phonetics" w:eastAsia="細明體" w:hAnsi="KK Phonetics"/>
          <w:lang w:eastAsia="zh-TW"/>
        </w:rPr>
        <w:t>ri</w:t>
      </w:r>
      <w:r w:rsidR="00351DA0">
        <w:rPr>
          <w:rFonts w:ascii="KK Phonetics" w:eastAsia="Times New Roman" w:hAnsi="KK Phonetics"/>
          <w:lang w:eastAsia="zh-TW"/>
        </w:rPr>
        <w:t>'</w:t>
      </w:r>
      <w:r w:rsidR="00351DA0" w:rsidRPr="0011121C">
        <w:rPr>
          <w:rFonts w:ascii="KK Phonetics" w:eastAsia="細明體" w:hAnsi="KK Phonetics"/>
          <w:lang w:eastAsia="zh-TW"/>
        </w:rPr>
        <w:t>sa6ky</w:t>
      </w:r>
      <w:r w:rsidRPr="00B33054">
        <w:rPr>
          <w:rFonts w:hint="eastAsia"/>
          <w:szCs w:val="24"/>
          <w:lang w:eastAsia="zh-TW"/>
        </w:rPr>
        <w:t xml:space="preserve">] </w:t>
      </w:r>
      <w:r w:rsidR="0092646C">
        <w:rPr>
          <w:rFonts w:hint="eastAsia"/>
          <w:i/>
          <w:szCs w:val="24"/>
          <w:lang w:eastAsia="zh-TW"/>
        </w:rPr>
        <w:t>v</w:t>
      </w:r>
      <w:r w:rsidRPr="00B33054">
        <w:rPr>
          <w:rFonts w:hint="eastAsia"/>
          <w:i/>
          <w:szCs w:val="24"/>
          <w:lang w:eastAsia="zh-TW"/>
        </w:rPr>
        <w:t>.</w:t>
      </w:r>
      <w:r w:rsidRPr="00B33054">
        <w:rPr>
          <w:rFonts w:hint="eastAsia"/>
          <w:szCs w:val="24"/>
          <w:lang w:eastAsia="zh-TW"/>
        </w:rPr>
        <w:t xml:space="preserve"> </w:t>
      </w:r>
      <w:r w:rsidR="0092646C">
        <w:rPr>
          <w:rFonts w:hint="eastAsia"/>
          <w:szCs w:val="24"/>
          <w:lang w:eastAsia="zh-TW"/>
        </w:rPr>
        <w:t>回收</w:t>
      </w:r>
    </w:p>
    <w:p w14:paraId="521CE70D" w14:textId="69E1E013" w:rsidR="00351DA0" w:rsidRPr="00351DA0" w:rsidRDefault="00351DA0" w:rsidP="00351DA0">
      <w:pPr>
        <w:spacing w:after="0" w:line="340" w:lineRule="exact"/>
        <w:rPr>
          <w:szCs w:val="24"/>
          <w:lang w:eastAsia="zh-TW"/>
        </w:rPr>
      </w:pPr>
      <w:r w:rsidRPr="00351DA0">
        <w:rPr>
          <w:szCs w:val="24"/>
          <w:lang w:eastAsia="zh-TW"/>
        </w:rPr>
        <w:t xml:space="preserve">It’s important to </w:t>
      </w:r>
      <w:r w:rsidRPr="00F44865">
        <w:rPr>
          <w:b/>
          <w:szCs w:val="24"/>
          <w:lang w:eastAsia="zh-TW"/>
        </w:rPr>
        <w:t>recycle</w:t>
      </w:r>
      <w:r w:rsidRPr="00351DA0">
        <w:rPr>
          <w:szCs w:val="24"/>
          <w:lang w:eastAsia="zh-TW"/>
        </w:rPr>
        <w:t xml:space="preserve"> old paper. It can become new paper!</w:t>
      </w:r>
    </w:p>
    <w:p w14:paraId="4D591FB0" w14:textId="39D8AE1F" w:rsidR="00A63560" w:rsidRDefault="00351DA0" w:rsidP="00351DA0">
      <w:pPr>
        <w:spacing w:after="0" w:line="340" w:lineRule="exact"/>
        <w:rPr>
          <w:szCs w:val="24"/>
          <w:lang w:eastAsia="zh-TW"/>
        </w:rPr>
      </w:pPr>
      <w:r w:rsidRPr="00351DA0">
        <w:rPr>
          <w:rFonts w:hint="eastAsia"/>
          <w:szCs w:val="24"/>
          <w:lang w:eastAsia="zh-TW"/>
        </w:rPr>
        <w:t>回收廢紙很重要，它們可以變成新的紙張！</w:t>
      </w:r>
    </w:p>
    <w:p w14:paraId="5162AE64" w14:textId="77777777" w:rsidR="00A47100" w:rsidRPr="00A63560" w:rsidRDefault="00A47100" w:rsidP="00351DA0">
      <w:pPr>
        <w:spacing w:after="0" w:line="340" w:lineRule="exact"/>
        <w:rPr>
          <w:szCs w:val="24"/>
          <w:lang w:eastAsia="zh-TW"/>
        </w:rPr>
      </w:pPr>
    </w:p>
    <w:p w14:paraId="42D3EBC3" w14:textId="7ED5F757" w:rsidR="00B441C5" w:rsidRPr="00B33054" w:rsidRDefault="00B441C5" w:rsidP="00B441C5">
      <w:pPr>
        <w:spacing w:after="0" w:line="340" w:lineRule="exact"/>
        <w:rPr>
          <w:szCs w:val="24"/>
          <w:lang w:eastAsia="zh-TW"/>
        </w:rPr>
      </w:pPr>
      <w:r w:rsidRPr="00B33054">
        <w:rPr>
          <w:rFonts w:hint="eastAsia"/>
          <w:szCs w:val="24"/>
          <w:lang w:eastAsia="zh-TW"/>
        </w:rPr>
        <w:t>◇</w:t>
      </w:r>
      <w:r w:rsidR="002700B3">
        <w:rPr>
          <w:rFonts w:hint="eastAsia"/>
          <w:szCs w:val="24"/>
          <w:lang w:eastAsia="zh-TW"/>
        </w:rPr>
        <w:t>3. throw out</w:t>
      </w:r>
      <w:r w:rsidRPr="00B33054">
        <w:rPr>
          <w:rFonts w:hint="eastAsia"/>
          <w:szCs w:val="24"/>
          <w:lang w:eastAsia="zh-TW"/>
        </w:rPr>
        <w:t xml:space="preserve"> [</w:t>
      </w:r>
      <w:r w:rsidR="00BB0644" w:rsidRPr="00BB0644">
        <w:rPr>
          <w:rFonts w:ascii="KK Phonetics" w:hAnsi="KK Phonetics"/>
          <w:szCs w:val="24"/>
          <w:lang w:eastAsia="zh-TW"/>
        </w:rPr>
        <w:t>qro</w:t>
      </w:r>
      <w:r w:rsidRPr="00B33054">
        <w:rPr>
          <w:rFonts w:hint="eastAsia"/>
          <w:szCs w:val="24"/>
          <w:lang w:eastAsia="zh-TW"/>
        </w:rPr>
        <w:t>]</w:t>
      </w:r>
      <w:r w:rsidR="00BB0644">
        <w:rPr>
          <w:rFonts w:hint="eastAsia"/>
          <w:szCs w:val="24"/>
          <w:lang w:eastAsia="zh-TW"/>
        </w:rPr>
        <w:t>[</w:t>
      </w:r>
      <w:r w:rsidR="00BB0644" w:rsidRPr="00BB0644">
        <w:rPr>
          <w:rFonts w:ascii="KK Phonetics" w:hAnsi="KK Phonetics"/>
          <w:szCs w:val="24"/>
          <w:lang w:eastAsia="zh-TW"/>
        </w:rPr>
        <w:t>a8t</w:t>
      </w:r>
      <w:r w:rsidR="00BB0644">
        <w:rPr>
          <w:rFonts w:hint="eastAsia"/>
          <w:szCs w:val="24"/>
          <w:lang w:eastAsia="zh-TW"/>
        </w:rPr>
        <w:t>]</w:t>
      </w:r>
      <w:r w:rsidRPr="00B33054">
        <w:rPr>
          <w:rFonts w:hint="eastAsia"/>
          <w:szCs w:val="24"/>
          <w:lang w:eastAsia="zh-TW"/>
        </w:rPr>
        <w:t xml:space="preserve"> </w:t>
      </w:r>
      <w:r w:rsidR="002700B3" w:rsidRPr="002700B3">
        <w:rPr>
          <w:rFonts w:hint="eastAsia"/>
          <w:i/>
          <w:szCs w:val="24"/>
          <w:lang w:eastAsia="zh-TW"/>
        </w:rPr>
        <w:t>phr</w:t>
      </w:r>
      <w:r w:rsidRPr="002700B3">
        <w:rPr>
          <w:rFonts w:hint="eastAsia"/>
          <w:i/>
          <w:szCs w:val="24"/>
          <w:lang w:eastAsia="zh-TW"/>
        </w:rPr>
        <w:t>.</w:t>
      </w:r>
      <w:r w:rsidRPr="00B33054">
        <w:rPr>
          <w:rFonts w:hint="eastAsia"/>
          <w:szCs w:val="24"/>
          <w:lang w:eastAsia="zh-TW"/>
        </w:rPr>
        <w:t xml:space="preserve"> </w:t>
      </w:r>
      <w:r w:rsidR="002700B3">
        <w:rPr>
          <w:rFonts w:hint="eastAsia"/>
          <w:szCs w:val="24"/>
          <w:lang w:eastAsia="zh-TW"/>
        </w:rPr>
        <w:t>扔掉；丟棄</w:t>
      </w:r>
      <w:r w:rsidR="00BB0644">
        <w:rPr>
          <w:rFonts w:hint="eastAsia"/>
          <w:szCs w:val="24"/>
          <w:lang w:eastAsia="zh-TW"/>
        </w:rPr>
        <w:t xml:space="preserve"> (throw-threw-thrown)</w:t>
      </w:r>
    </w:p>
    <w:p w14:paraId="28966794" w14:textId="20C013D4" w:rsidR="0052421E" w:rsidRPr="0052421E" w:rsidRDefault="0052421E" w:rsidP="0052421E">
      <w:pPr>
        <w:spacing w:after="0" w:line="340" w:lineRule="exact"/>
        <w:rPr>
          <w:szCs w:val="24"/>
          <w:lang w:eastAsia="zh-TW"/>
        </w:rPr>
      </w:pPr>
      <w:r w:rsidRPr="0052421E">
        <w:rPr>
          <w:szCs w:val="24"/>
          <w:lang w:eastAsia="zh-TW"/>
        </w:rPr>
        <w:t xml:space="preserve">You should </w:t>
      </w:r>
      <w:r w:rsidRPr="00754218">
        <w:rPr>
          <w:b/>
          <w:szCs w:val="24"/>
          <w:lang w:eastAsia="zh-TW"/>
        </w:rPr>
        <w:t xml:space="preserve">throw out </w:t>
      </w:r>
      <w:r w:rsidRPr="0052421E">
        <w:rPr>
          <w:szCs w:val="24"/>
          <w:lang w:eastAsia="zh-TW"/>
        </w:rPr>
        <w:t>those old clothes. They take up too much space</w:t>
      </w:r>
      <w:r w:rsidR="00EB1D7A">
        <w:rPr>
          <w:szCs w:val="24"/>
          <w:lang w:eastAsia="zh-TW"/>
        </w:rPr>
        <w:t xml:space="preserve"> in the dresser</w:t>
      </w:r>
      <w:r w:rsidRPr="0052421E">
        <w:rPr>
          <w:szCs w:val="24"/>
          <w:lang w:eastAsia="zh-TW"/>
        </w:rPr>
        <w:t>.</w:t>
      </w:r>
    </w:p>
    <w:p w14:paraId="7B919E0D" w14:textId="43D9D765" w:rsidR="00B441C5" w:rsidRPr="00B33054" w:rsidRDefault="0052421E" w:rsidP="0052421E">
      <w:pPr>
        <w:spacing w:after="0" w:line="340" w:lineRule="exact"/>
        <w:rPr>
          <w:szCs w:val="24"/>
          <w:lang w:eastAsia="zh-TW"/>
        </w:rPr>
      </w:pPr>
      <w:r w:rsidRPr="0052421E">
        <w:rPr>
          <w:rFonts w:hint="eastAsia"/>
          <w:szCs w:val="24"/>
          <w:lang w:eastAsia="zh-TW"/>
        </w:rPr>
        <w:t>你應該把那些舊衣物丟掉，它們佔</w:t>
      </w:r>
      <w:r w:rsidR="009D3F91">
        <w:rPr>
          <w:rFonts w:hint="eastAsia"/>
          <w:szCs w:val="24"/>
          <w:lang w:eastAsia="zh-TW"/>
        </w:rPr>
        <w:t>衣櫃太多</w:t>
      </w:r>
      <w:r w:rsidRPr="0052421E">
        <w:rPr>
          <w:rFonts w:hint="eastAsia"/>
          <w:szCs w:val="24"/>
          <w:lang w:eastAsia="zh-TW"/>
        </w:rPr>
        <w:t>空間了。</w:t>
      </w:r>
    </w:p>
    <w:p w14:paraId="1C696058" w14:textId="77777777" w:rsidR="00B441C5" w:rsidRDefault="00B441C5" w:rsidP="00195783">
      <w:pPr>
        <w:spacing w:after="0" w:line="340" w:lineRule="exact"/>
        <w:rPr>
          <w:szCs w:val="24"/>
          <w:lang w:eastAsia="zh-TW"/>
        </w:rPr>
      </w:pPr>
      <w:bookmarkStart w:id="0" w:name="_GoBack"/>
      <w:bookmarkEnd w:id="0"/>
    </w:p>
    <w:p w14:paraId="2A6E5024" w14:textId="41B30854" w:rsidR="00B41B64" w:rsidRPr="00B33054" w:rsidRDefault="00B41B64" w:rsidP="00B41B64">
      <w:pPr>
        <w:spacing w:after="0" w:line="340" w:lineRule="exact"/>
        <w:rPr>
          <w:szCs w:val="24"/>
          <w:lang w:eastAsia="zh-TW"/>
        </w:rPr>
      </w:pPr>
      <w:r w:rsidRPr="00B33054">
        <w:rPr>
          <w:rFonts w:hint="eastAsia"/>
          <w:szCs w:val="24"/>
          <w:lang w:eastAsia="zh-TW"/>
        </w:rPr>
        <w:t>◇</w:t>
      </w:r>
      <w:r>
        <w:rPr>
          <w:rFonts w:hint="eastAsia"/>
          <w:szCs w:val="24"/>
          <w:lang w:eastAsia="zh-TW"/>
        </w:rPr>
        <w:t xml:space="preserve">4. </w:t>
      </w:r>
      <w:r w:rsidR="00894C2A">
        <w:rPr>
          <w:rFonts w:hint="eastAsia"/>
          <w:szCs w:val="24"/>
          <w:lang w:eastAsia="zh-TW"/>
        </w:rPr>
        <w:t>c</w:t>
      </w:r>
      <w:r w:rsidR="00D658A6">
        <w:rPr>
          <w:rFonts w:hint="eastAsia"/>
          <w:szCs w:val="24"/>
          <w:lang w:eastAsia="zh-TW"/>
        </w:rPr>
        <w:t xml:space="preserve">ollect </w:t>
      </w:r>
      <w:r>
        <w:rPr>
          <w:rFonts w:hint="eastAsia"/>
          <w:szCs w:val="24"/>
          <w:lang w:eastAsia="zh-TW"/>
        </w:rPr>
        <w:t>[</w:t>
      </w:r>
      <w:r w:rsidR="00496084" w:rsidRPr="00F12013">
        <w:rPr>
          <w:rFonts w:ascii="KK Phonetics" w:hAnsi="KK Phonetics"/>
        </w:rPr>
        <w:t>k4'l5kt</w:t>
      </w:r>
      <w:r>
        <w:rPr>
          <w:rFonts w:hint="eastAsia"/>
          <w:szCs w:val="24"/>
          <w:lang w:eastAsia="zh-TW"/>
        </w:rPr>
        <w:t>]</w:t>
      </w:r>
      <w:r w:rsidRPr="00B33054">
        <w:rPr>
          <w:rFonts w:hint="eastAsia"/>
          <w:szCs w:val="24"/>
          <w:lang w:eastAsia="zh-TW"/>
        </w:rPr>
        <w:t xml:space="preserve"> </w:t>
      </w:r>
      <w:r>
        <w:rPr>
          <w:rFonts w:hint="eastAsia"/>
          <w:i/>
          <w:szCs w:val="24"/>
          <w:lang w:eastAsia="zh-TW"/>
        </w:rPr>
        <w:t>v</w:t>
      </w:r>
      <w:r w:rsidRPr="002700B3">
        <w:rPr>
          <w:rFonts w:hint="eastAsia"/>
          <w:i/>
          <w:szCs w:val="24"/>
          <w:lang w:eastAsia="zh-TW"/>
        </w:rPr>
        <w:t>.</w:t>
      </w:r>
      <w:r w:rsidRPr="00B33054">
        <w:rPr>
          <w:rFonts w:hint="eastAsia"/>
          <w:szCs w:val="24"/>
          <w:lang w:eastAsia="zh-TW"/>
        </w:rPr>
        <w:t xml:space="preserve"> </w:t>
      </w:r>
      <w:r>
        <w:rPr>
          <w:rFonts w:hint="eastAsia"/>
          <w:szCs w:val="24"/>
          <w:lang w:eastAsia="zh-TW"/>
        </w:rPr>
        <w:t>（使）聚集</w:t>
      </w:r>
      <w:r w:rsidR="00C803F8" w:rsidRPr="009A1503">
        <w:rPr>
          <w:rFonts w:hint="eastAsia"/>
          <w:szCs w:val="24"/>
          <w:lang w:eastAsia="zh-TW"/>
        </w:rPr>
        <w:t>，</w:t>
      </w:r>
      <w:r>
        <w:rPr>
          <w:rFonts w:hint="eastAsia"/>
          <w:szCs w:val="24"/>
          <w:lang w:eastAsia="zh-TW"/>
        </w:rPr>
        <w:t>集中</w:t>
      </w:r>
    </w:p>
    <w:p w14:paraId="749D65F9" w14:textId="03C56677" w:rsidR="003734DA" w:rsidRPr="003734DA" w:rsidRDefault="003734DA" w:rsidP="003734DA">
      <w:pPr>
        <w:spacing w:after="0" w:line="340" w:lineRule="exact"/>
        <w:rPr>
          <w:szCs w:val="24"/>
          <w:lang w:eastAsia="zh-TW"/>
        </w:rPr>
      </w:pPr>
      <w:r w:rsidRPr="003734DA">
        <w:rPr>
          <w:szCs w:val="24"/>
          <w:lang w:eastAsia="zh-TW"/>
        </w:rPr>
        <w:t xml:space="preserve">We </w:t>
      </w:r>
      <w:r w:rsidRPr="008E2612">
        <w:rPr>
          <w:b/>
          <w:szCs w:val="24"/>
          <w:lang w:eastAsia="zh-TW"/>
        </w:rPr>
        <w:t>collect</w:t>
      </w:r>
      <w:r w:rsidRPr="003734DA">
        <w:rPr>
          <w:szCs w:val="24"/>
          <w:lang w:eastAsia="zh-TW"/>
        </w:rPr>
        <w:t xml:space="preserve"> red and orange leaves in the park during the fall.</w:t>
      </w:r>
    </w:p>
    <w:p w14:paraId="77F76A2A" w14:textId="555E051B" w:rsidR="00B41B64" w:rsidRPr="00B41B64" w:rsidRDefault="003734DA" w:rsidP="003734DA">
      <w:pPr>
        <w:spacing w:after="0" w:line="340" w:lineRule="exact"/>
        <w:rPr>
          <w:szCs w:val="24"/>
          <w:lang w:eastAsia="zh-TW"/>
        </w:rPr>
      </w:pPr>
      <w:r w:rsidRPr="003734DA">
        <w:rPr>
          <w:rFonts w:hint="eastAsia"/>
          <w:szCs w:val="24"/>
          <w:lang w:eastAsia="zh-TW"/>
        </w:rPr>
        <w:t>秋天時，我們會在公園將紅色和橘色的落葉聚集成堆。</w:t>
      </w:r>
    </w:p>
    <w:p w14:paraId="69B0D759" w14:textId="77777777" w:rsidR="00B41B64" w:rsidRPr="00B33054" w:rsidRDefault="00B41B64" w:rsidP="00195783">
      <w:pPr>
        <w:spacing w:after="0" w:line="340" w:lineRule="exact"/>
        <w:rPr>
          <w:szCs w:val="24"/>
          <w:lang w:eastAsia="zh-TW"/>
        </w:rPr>
      </w:pPr>
    </w:p>
    <w:p w14:paraId="04A37E01" w14:textId="791269E4" w:rsidR="0053273B" w:rsidRPr="00B33054" w:rsidRDefault="00DB0D0D" w:rsidP="00195783">
      <w:pPr>
        <w:spacing w:after="0" w:line="340" w:lineRule="exact"/>
        <w:rPr>
          <w:szCs w:val="24"/>
          <w:u w:val="single"/>
          <w:lang w:eastAsia="zh-TW"/>
        </w:rPr>
      </w:pPr>
      <w:r w:rsidRPr="00B33054">
        <w:rPr>
          <w:szCs w:val="24"/>
          <w:u w:val="single"/>
          <w:lang w:eastAsia="zh-TW"/>
        </w:rPr>
        <w:t>Mar. 18</w:t>
      </w:r>
    </w:p>
    <w:p w14:paraId="4E211546" w14:textId="11A1E11F" w:rsidR="007251C7" w:rsidRDefault="007251C7" w:rsidP="00B441C5">
      <w:pPr>
        <w:spacing w:after="0" w:line="340" w:lineRule="exact"/>
        <w:rPr>
          <w:szCs w:val="24"/>
          <w:shd w:val="clear" w:color="auto" w:fill="C5E0B3" w:themeFill="accent6" w:themeFillTint="66"/>
          <w:lang w:eastAsia="zh-TW"/>
        </w:rPr>
      </w:pPr>
    </w:p>
    <w:p w14:paraId="675CE1A8" w14:textId="2146E52E" w:rsidR="005436B0" w:rsidRPr="00B33054" w:rsidRDefault="005436B0" w:rsidP="005436B0">
      <w:pPr>
        <w:spacing w:after="0" w:line="340" w:lineRule="exact"/>
        <w:rPr>
          <w:szCs w:val="24"/>
          <w:lang w:eastAsia="zh-TW"/>
        </w:rPr>
      </w:pPr>
      <w:r w:rsidRPr="00B33054">
        <w:rPr>
          <w:rFonts w:hint="eastAsia"/>
          <w:szCs w:val="24"/>
          <w:lang w:eastAsia="zh-TW"/>
        </w:rPr>
        <w:t>◇</w:t>
      </w:r>
      <w:r>
        <w:rPr>
          <w:rFonts w:hint="eastAsia"/>
          <w:szCs w:val="24"/>
          <w:lang w:eastAsia="zh-TW"/>
        </w:rPr>
        <w:t>1. back [</w:t>
      </w:r>
      <w:r w:rsidR="001026EA" w:rsidRPr="00B4508D">
        <w:rPr>
          <w:rFonts w:ascii="KK Phonetics" w:hAnsi="KK Phonetics"/>
          <w:szCs w:val="24"/>
          <w:lang w:eastAsia="zh-TW"/>
        </w:rPr>
        <w:t>b1k</w:t>
      </w:r>
      <w:r>
        <w:rPr>
          <w:rFonts w:hint="eastAsia"/>
          <w:szCs w:val="24"/>
          <w:lang w:eastAsia="zh-TW"/>
        </w:rPr>
        <w:t>]</w:t>
      </w:r>
      <w:r w:rsidRPr="00B33054">
        <w:rPr>
          <w:rFonts w:hint="eastAsia"/>
          <w:szCs w:val="24"/>
          <w:lang w:eastAsia="zh-TW"/>
        </w:rPr>
        <w:t xml:space="preserve"> </w:t>
      </w:r>
      <w:r>
        <w:rPr>
          <w:rFonts w:hint="eastAsia"/>
          <w:i/>
          <w:szCs w:val="24"/>
          <w:lang w:eastAsia="zh-TW"/>
        </w:rPr>
        <w:t>adv</w:t>
      </w:r>
      <w:r w:rsidRPr="002700B3">
        <w:rPr>
          <w:rFonts w:hint="eastAsia"/>
          <w:i/>
          <w:szCs w:val="24"/>
          <w:lang w:eastAsia="zh-TW"/>
        </w:rPr>
        <w:t>.</w:t>
      </w:r>
      <w:r w:rsidRPr="00B33054">
        <w:rPr>
          <w:rFonts w:hint="eastAsia"/>
          <w:szCs w:val="24"/>
          <w:lang w:eastAsia="zh-TW"/>
        </w:rPr>
        <w:t xml:space="preserve"> </w:t>
      </w:r>
      <w:r>
        <w:rPr>
          <w:rFonts w:hint="eastAsia"/>
          <w:szCs w:val="24"/>
          <w:lang w:eastAsia="zh-TW"/>
        </w:rPr>
        <w:t>返回</w:t>
      </w:r>
    </w:p>
    <w:p w14:paraId="5EC47791" w14:textId="2AADD0D9" w:rsidR="006F5EC0" w:rsidRPr="006F5EC0" w:rsidRDefault="006F5EC0" w:rsidP="006F5EC0">
      <w:pPr>
        <w:spacing w:after="0" w:line="340" w:lineRule="exact"/>
        <w:rPr>
          <w:szCs w:val="24"/>
          <w:lang w:eastAsia="zh-TW"/>
        </w:rPr>
      </w:pPr>
      <w:r w:rsidRPr="006F5EC0">
        <w:rPr>
          <w:szCs w:val="24"/>
          <w:lang w:eastAsia="zh-TW"/>
        </w:rPr>
        <w:t>Ivy took the wrong book from the library</w:t>
      </w:r>
      <w:r w:rsidR="00EB1D7A">
        <w:rPr>
          <w:szCs w:val="24"/>
          <w:lang w:eastAsia="zh-TW"/>
        </w:rPr>
        <w:t>.</w:t>
      </w:r>
      <w:r w:rsidRPr="006F5EC0">
        <w:rPr>
          <w:szCs w:val="24"/>
          <w:lang w:eastAsia="zh-TW"/>
        </w:rPr>
        <w:t xml:space="preserve"> </w:t>
      </w:r>
      <w:r w:rsidR="00EB1D7A">
        <w:rPr>
          <w:szCs w:val="24"/>
          <w:lang w:eastAsia="zh-TW"/>
        </w:rPr>
        <w:t>S</w:t>
      </w:r>
      <w:r w:rsidR="00EB1D7A" w:rsidRPr="006F5EC0">
        <w:rPr>
          <w:szCs w:val="24"/>
          <w:lang w:eastAsia="zh-TW"/>
        </w:rPr>
        <w:t xml:space="preserve">he </w:t>
      </w:r>
      <w:r w:rsidR="00EB1D7A">
        <w:rPr>
          <w:szCs w:val="24"/>
          <w:lang w:eastAsia="zh-TW"/>
        </w:rPr>
        <w:t>brought</w:t>
      </w:r>
      <w:r w:rsidR="00EB1D7A" w:rsidRPr="006F5EC0">
        <w:rPr>
          <w:szCs w:val="24"/>
          <w:lang w:eastAsia="zh-TW"/>
        </w:rPr>
        <w:t xml:space="preserve"> </w:t>
      </w:r>
      <w:r w:rsidRPr="006F5EC0">
        <w:rPr>
          <w:szCs w:val="24"/>
          <w:lang w:eastAsia="zh-TW"/>
        </w:rPr>
        <w:t xml:space="preserve">it </w:t>
      </w:r>
      <w:r w:rsidRPr="006F5EC0">
        <w:rPr>
          <w:b/>
          <w:szCs w:val="24"/>
          <w:lang w:eastAsia="zh-TW"/>
        </w:rPr>
        <w:t>back</w:t>
      </w:r>
      <w:r w:rsidRPr="006F5EC0">
        <w:rPr>
          <w:szCs w:val="24"/>
          <w:lang w:eastAsia="zh-TW"/>
        </w:rPr>
        <w:t xml:space="preserve"> right away.</w:t>
      </w:r>
    </w:p>
    <w:p w14:paraId="652F6C5C" w14:textId="322BE2D9" w:rsidR="005436B0" w:rsidRDefault="006F5EC0" w:rsidP="006F5EC0">
      <w:pPr>
        <w:spacing w:after="0" w:line="340" w:lineRule="exact"/>
        <w:rPr>
          <w:szCs w:val="24"/>
          <w:lang w:eastAsia="zh-TW"/>
        </w:rPr>
      </w:pPr>
      <w:r w:rsidRPr="006F5EC0">
        <w:rPr>
          <w:rFonts w:hint="eastAsia"/>
          <w:szCs w:val="24"/>
          <w:lang w:eastAsia="zh-TW"/>
        </w:rPr>
        <w:t xml:space="preserve">Ivy </w:t>
      </w:r>
      <w:r w:rsidRPr="006F5EC0">
        <w:rPr>
          <w:rFonts w:hint="eastAsia"/>
          <w:szCs w:val="24"/>
          <w:lang w:eastAsia="zh-TW"/>
        </w:rPr>
        <w:t>從圖書館拿錯了書，所以她立即把它還回去。</w:t>
      </w:r>
    </w:p>
    <w:p w14:paraId="1D578705" w14:textId="77777777" w:rsidR="002B6189" w:rsidRDefault="002B6189" w:rsidP="006F5EC0">
      <w:pPr>
        <w:spacing w:after="0" w:line="340" w:lineRule="exact"/>
        <w:rPr>
          <w:szCs w:val="24"/>
          <w:lang w:eastAsia="zh-TW"/>
        </w:rPr>
      </w:pPr>
    </w:p>
    <w:p w14:paraId="50064E31" w14:textId="24C0CA0B" w:rsidR="002B6189" w:rsidRPr="00B33054" w:rsidRDefault="002B6189" w:rsidP="002B6189">
      <w:pPr>
        <w:spacing w:after="0" w:line="340" w:lineRule="exact"/>
        <w:rPr>
          <w:szCs w:val="24"/>
          <w:lang w:eastAsia="zh-TW"/>
        </w:rPr>
      </w:pPr>
      <w:r w:rsidRPr="00B33054">
        <w:rPr>
          <w:rFonts w:hint="eastAsia"/>
          <w:szCs w:val="24"/>
          <w:lang w:eastAsia="zh-TW"/>
        </w:rPr>
        <w:t>◇</w:t>
      </w:r>
      <w:r>
        <w:rPr>
          <w:rFonts w:hint="eastAsia"/>
          <w:szCs w:val="24"/>
          <w:lang w:eastAsia="zh-TW"/>
        </w:rPr>
        <w:t>2. in that case [</w:t>
      </w:r>
      <w:r w:rsidR="00384A31" w:rsidRPr="00B6287C">
        <w:rPr>
          <w:rFonts w:ascii="KK Phonetics" w:hAnsi="KK Phonetics"/>
          <w:szCs w:val="24"/>
          <w:lang w:eastAsia="zh-TW"/>
        </w:rPr>
        <w:t>6n</w:t>
      </w:r>
      <w:r>
        <w:rPr>
          <w:rFonts w:hint="eastAsia"/>
          <w:szCs w:val="24"/>
          <w:lang w:eastAsia="zh-TW"/>
        </w:rPr>
        <w:t>]</w:t>
      </w:r>
      <w:r w:rsidR="00F15CF6">
        <w:rPr>
          <w:rFonts w:hint="eastAsia"/>
          <w:szCs w:val="24"/>
          <w:lang w:eastAsia="zh-TW"/>
        </w:rPr>
        <w:t>[</w:t>
      </w:r>
      <w:r w:rsidR="00B6287C" w:rsidRPr="00B6287C">
        <w:rPr>
          <w:rFonts w:ascii="KK Phonetics" w:hAnsi="KK Phonetics"/>
          <w:szCs w:val="24"/>
          <w:lang w:eastAsia="zh-TW"/>
        </w:rPr>
        <w:t>\1t</w:t>
      </w:r>
      <w:r w:rsidR="00F15CF6">
        <w:rPr>
          <w:rFonts w:hint="eastAsia"/>
          <w:szCs w:val="24"/>
          <w:lang w:eastAsia="zh-TW"/>
        </w:rPr>
        <w:t>][</w:t>
      </w:r>
      <w:r w:rsidR="00B6287C" w:rsidRPr="00B6287C">
        <w:rPr>
          <w:rFonts w:ascii="KK Phonetics" w:hAnsi="KK Phonetics" w:cs="Calibri"/>
          <w:szCs w:val="24"/>
          <w:lang w:eastAsia="zh-TW"/>
        </w:rPr>
        <w:t>kes</w:t>
      </w:r>
      <w:r w:rsidR="00F15CF6">
        <w:rPr>
          <w:rFonts w:hint="eastAsia"/>
          <w:szCs w:val="24"/>
          <w:lang w:eastAsia="zh-TW"/>
        </w:rPr>
        <w:t>]</w:t>
      </w:r>
      <w:r w:rsidRPr="00B33054">
        <w:rPr>
          <w:rFonts w:hint="eastAsia"/>
          <w:szCs w:val="24"/>
          <w:lang w:eastAsia="zh-TW"/>
        </w:rPr>
        <w:t xml:space="preserve"> </w:t>
      </w:r>
      <w:r>
        <w:rPr>
          <w:rFonts w:hint="eastAsia"/>
          <w:i/>
          <w:szCs w:val="24"/>
          <w:lang w:eastAsia="zh-TW"/>
        </w:rPr>
        <w:t>phr</w:t>
      </w:r>
      <w:r w:rsidRPr="002700B3">
        <w:rPr>
          <w:rFonts w:hint="eastAsia"/>
          <w:i/>
          <w:szCs w:val="24"/>
          <w:lang w:eastAsia="zh-TW"/>
        </w:rPr>
        <w:t>.</w:t>
      </w:r>
      <w:r w:rsidRPr="00B33054">
        <w:rPr>
          <w:rFonts w:hint="eastAsia"/>
          <w:szCs w:val="24"/>
          <w:lang w:eastAsia="zh-TW"/>
        </w:rPr>
        <w:t xml:space="preserve"> </w:t>
      </w:r>
      <w:r>
        <w:rPr>
          <w:rFonts w:hint="eastAsia"/>
          <w:szCs w:val="24"/>
          <w:lang w:eastAsia="zh-TW"/>
        </w:rPr>
        <w:t>既然如此；那樣的話</w:t>
      </w:r>
    </w:p>
    <w:p w14:paraId="41E38230" w14:textId="122FC170" w:rsidR="002B6189" w:rsidRDefault="00EB1D7A" w:rsidP="00F15CF6">
      <w:pPr>
        <w:spacing w:after="0" w:line="340" w:lineRule="exact"/>
        <w:rPr>
          <w:szCs w:val="24"/>
          <w:lang w:eastAsia="zh-TW"/>
        </w:rPr>
      </w:pPr>
      <w:r>
        <w:rPr>
          <w:szCs w:val="24"/>
          <w:lang w:eastAsia="zh-TW"/>
        </w:rPr>
        <w:t>Did you forget your keys?</w:t>
      </w:r>
      <w:r w:rsidR="00F15CF6" w:rsidRPr="00F15CF6">
        <w:rPr>
          <w:szCs w:val="24"/>
          <w:lang w:eastAsia="zh-TW"/>
        </w:rPr>
        <w:t xml:space="preserve"> </w:t>
      </w:r>
      <w:r w:rsidR="00F15CF6" w:rsidRPr="00F15CF6">
        <w:rPr>
          <w:b/>
          <w:szCs w:val="24"/>
          <w:lang w:eastAsia="zh-TW"/>
        </w:rPr>
        <w:t>In that case</w:t>
      </w:r>
      <w:r w:rsidR="00FF0DA0">
        <w:rPr>
          <w:szCs w:val="24"/>
          <w:lang w:eastAsia="zh-TW"/>
        </w:rPr>
        <w:t xml:space="preserve">, </w:t>
      </w:r>
      <w:r>
        <w:rPr>
          <w:szCs w:val="24"/>
          <w:lang w:eastAsia="zh-TW"/>
        </w:rPr>
        <w:t>you’ll</w:t>
      </w:r>
      <w:r w:rsidR="00F15CF6" w:rsidRPr="00F15CF6">
        <w:rPr>
          <w:szCs w:val="24"/>
          <w:lang w:eastAsia="zh-TW"/>
        </w:rPr>
        <w:t xml:space="preserve"> have to wait outside until </w:t>
      </w:r>
      <w:r>
        <w:rPr>
          <w:szCs w:val="24"/>
          <w:lang w:eastAsia="zh-TW"/>
        </w:rPr>
        <w:t>your</w:t>
      </w:r>
      <w:r w:rsidRPr="00F15CF6">
        <w:rPr>
          <w:szCs w:val="24"/>
          <w:lang w:eastAsia="zh-TW"/>
        </w:rPr>
        <w:t xml:space="preserve"> </w:t>
      </w:r>
      <w:r w:rsidR="00F15CF6" w:rsidRPr="00F15CF6">
        <w:rPr>
          <w:szCs w:val="24"/>
          <w:lang w:eastAsia="zh-TW"/>
        </w:rPr>
        <w:t xml:space="preserve">mom </w:t>
      </w:r>
      <w:r w:rsidR="007431ED">
        <w:rPr>
          <w:rFonts w:hint="eastAsia"/>
          <w:szCs w:val="24"/>
          <w:lang w:eastAsia="zh-TW"/>
        </w:rPr>
        <w:t xml:space="preserve">comes </w:t>
      </w:r>
      <w:r w:rsidR="00F15CF6" w:rsidRPr="00F15CF6">
        <w:rPr>
          <w:szCs w:val="24"/>
          <w:lang w:eastAsia="zh-TW"/>
        </w:rPr>
        <w:t>home.</w:t>
      </w:r>
    </w:p>
    <w:p w14:paraId="68E48344" w14:textId="69D7ADB4" w:rsidR="00FF0DA0" w:rsidRDefault="009D3F91" w:rsidP="00F15CF6">
      <w:pPr>
        <w:spacing w:after="0" w:line="340" w:lineRule="exact"/>
        <w:rPr>
          <w:szCs w:val="24"/>
          <w:lang w:eastAsia="zh-TW"/>
        </w:rPr>
      </w:pPr>
      <w:r>
        <w:rPr>
          <w:rFonts w:hint="eastAsia"/>
          <w:szCs w:val="24"/>
          <w:lang w:eastAsia="zh-TW"/>
        </w:rPr>
        <w:t>你忘了</w:t>
      </w:r>
      <w:r w:rsidR="00FF0DA0">
        <w:rPr>
          <w:rFonts w:hint="eastAsia"/>
          <w:szCs w:val="24"/>
          <w:lang w:eastAsia="zh-TW"/>
        </w:rPr>
        <w:t>帶</w:t>
      </w:r>
      <w:r w:rsidR="00FF0DA0" w:rsidRPr="00FF0DA0">
        <w:rPr>
          <w:rFonts w:hint="eastAsia"/>
          <w:szCs w:val="24"/>
          <w:lang w:eastAsia="zh-TW"/>
        </w:rPr>
        <w:t>鑰匙</w:t>
      </w:r>
      <w:r>
        <w:rPr>
          <w:rFonts w:hint="eastAsia"/>
          <w:szCs w:val="24"/>
          <w:lang w:eastAsia="zh-TW"/>
        </w:rPr>
        <w:t>嗎？</w:t>
      </w:r>
      <w:r w:rsidR="00FF0DA0">
        <w:rPr>
          <w:rFonts w:hint="eastAsia"/>
          <w:szCs w:val="24"/>
          <w:lang w:eastAsia="zh-TW"/>
        </w:rPr>
        <w:t>那樣的話，</w:t>
      </w:r>
      <w:r>
        <w:rPr>
          <w:rFonts w:hint="eastAsia"/>
          <w:szCs w:val="24"/>
          <w:lang w:eastAsia="zh-TW"/>
        </w:rPr>
        <w:t>你</w:t>
      </w:r>
      <w:r w:rsidR="00FF0DA0">
        <w:rPr>
          <w:rFonts w:hint="eastAsia"/>
          <w:szCs w:val="24"/>
          <w:lang w:eastAsia="zh-TW"/>
        </w:rPr>
        <w:t>要在外頭等到</w:t>
      </w:r>
      <w:r>
        <w:rPr>
          <w:rFonts w:hint="eastAsia"/>
          <w:szCs w:val="24"/>
          <w:lang w:eastAsia="zh-TW"/>
        </w:rPr>
        <w:t>你</w:t>
      </w:r>
      <w:r w:rsidR="00FF0DA0">
        <w:rPr>
          <w:rFonts w:hint="eastAsia"/>
          <w:szCs w:val="24"/>
          <w:lang w:eastAsia="zh-TW"/>
        </w:rPr>
        <w:t>媽媽回</w:t>
      </w:r>
      <w:r w:rsidR="003475AB">
        <w:rPr>
          <w:rFonts w:hint="eastAsia"/>
          <w:szCs w:val="24"/>
          <w:lang w:eastAsia="zh-TW"/>
        </w:rPr>
        <w:t>家</w:t>
      </w:r>
      <w:r w:rsidR="00FF0DA0">
        <w:rPr>
          <w:rFonts w:hint="eastAsia"/>
          <w:szCs w:val="24"/>
          <w:lang w:eastAsia="zh-TW"/>
        </w:rPr>
        <w:t>。</w:t>
      </w:r>
    </w:p>
    <w:p w14:paraId="49BA85B6" w14:textId="77777777" w:rsidR="005F5B5D" w:rsidRDefault="005F5B5D" w:rsidP="00F15CF6">
      <w:pPr>
        <w:spacing w:after="0" w:line="340" w:lineRule="exact"/>
        <w:rPr>
          <w:szCs w:val="24"/>
          <w:shd w:val="clear" w:color="auto" w:fill="C5E0B3" w:themeFill="accent6" w:themeFillTint="66"/>
          <w:lang w:eastAsia="zh-TW"/>
        </w:rPr>
      </w:pPr>
    </w:p>
    <w:p w14:paraId="0EDDE018" w14:textId="717ECA30" w:rsidR="005F5B5D" w:rsidRPr="00B33054" w:rsidRDefault="005F5B5D" w:rsidP="005F5B5D">
      <w:pPr>
        <w:spacing w:after="0" w:line="340" w:lineRule="exact"/>
        <w:rPr>
          <w:szCs w:val="24"/>
          <w:lang w:eastAsia="zh-TW"/>
        </w:rPr>
      </w:pPr>
      <w:r w:rsidRPr="00B33054">
        <w:rPr>
          <w:rFonts w:hint="eastAsia"/>
          <w:szCs w:val="24"/>
          <w:lang w:eastAsia="zh-TW"/>
        </w:rPr>
        <w:t>◆</w:t>
      </w:r>
      <w:r>
        <w:rPr>
          <w:rFonts w:hint="eastAsia"/>
          <w:szCs w:val="24"/>
          <w:lang w:eastAsia="zh-TW"/>
        </w:rPr>
        <w:t>3</w:t>
      </w:r>
      <w:r w:rsidRPr="00B33054">
        <w:rPr>
          <w:rFonts w:hint="eastAsia"/>
          <w:szCs w:val="24"/>
          <w:lang w:eastAsia="zh-TW"/>
        </w:rPr>
        <w:t xml:space="preserve">. </w:t>
      </w:r>
      <w:r>
        <w:rPr>
          <w:rFonts w:hint="eastAsia"/>
          <w:szCs w:val="24"/>
          <w:lang w:eastAsia="zh-TW"/>
        </w:rPr>
        <w:t>ink</w:t>
      </w:r>
      <w:r w:rsidRPr="00B33054">
        <w:rPr>
          <w:rFonts w:hint="eastAsia"/>
          <w:szCs w:val="24"/>
          <w:lang w:eastAsia="zh-TW"/>
        </w:rPr>
        <w:t xml:space="preserve"> [</w:t>
      </w:r>
      <w:r w:rsidR="004547DD" w:rsidRPr="004547DD">
        <w:rPr>
          <w:rFonts w:ascii="KK Phonetics" w:eastAsia="細明體" w:hAnsi="KK Phonetics"/>
          <w:lang w:eastAsia="zh-TW"/>
        </w:rPr>
        <w:t>6;k</w:t>
      </w:r>
      <w:r w:rsidRPr="00B33054">
        <w:rPr>
          <w:rFonts w:hint="eastAsia"/>
          <w:szCs w:val="24"/>
          <w:lang w:eastAsia="zh-TW"/>
        </w:rPr>
        <w:t xml:space="preserve">] </w:t>
      </w:r>
      <w:r w:rsidR="0033543F">
        <w:rPr>
          <w:rFonts w:hint="eastAsia"/>
          <w:i/>
          <w:szCs w:val="24"/>
          <w:lang w:eastAsia="zh-TW"/>
        </w:rPr>
        <w:t>n</w:t>
      </w:r>
      <w:r w:rsidRPr="00B33054">
        <w:rPr>
          <w:rFonts w:hint="eastAsia"/>
          <w:i/>
          <w:szCs w:val="24"/>
          <w:lang w:eastAsia="zh-TW"/>
        </w:rPr>
        <w:t>.</w:t>
      </w:r>
      <w:r w:rsidRPr="00B33054">
        <w:rPr>
          <w:rFonts w:hint="eastAsia"/>
          <w:szCs w:val="24"/>
          <w:lang w:eastAsia="zh-TW"/>
        </w:rPr>
        <w:t xml:space="preserve"> </w:t>
      </w:r>
      <w:r w:rsidR="0033543F">
        <w:rPr>
          <w:rFonts w:hint="eastAsia"/>
          <w:szCs w:val="24"/>
          <w:lang w:eastAsia="zh-TW"/>
        </w:rPr>
        <w:t>墨水</w:t>
      </w:r>
    </w:p>
    <w:p w14:paraId="0D624AD7" w14:textId="4D1CA081" w:rsidR="005F5B5D" w:rsidRDefault="00FA25D4" w:rsidP="00F539E1">
      <w:pPr>
        <w:spacing w:after="0" w:line="340" w:lineRule="exact"/>
        <w:rPr>
          <w:szCs w:val="24"/>
          <w:lang w:eastAsia="zh-TW"/>
        </w:rPr>
      </w:pPr>
      <w:r>
        <w:rPr>
          <w:rFonts w:hint="eastAsia"/>
          <w:szCs w:val="24"/>
          <w:lang w:eastAsia="zh-TW"/>
        </w:rPr>
        <w:t xml:space="preserve">Jason </w:t>
      </w:r>
      <w:r w:rsidRPr="00F539E1">
        <w:rPr>
          <w:szCs w:val="24"/>
          <w:lang w:eastAsia="zh-TW"/>
        </w:rPr>
        <w:t xml:space="preserve">couldn’t finish </w:t>
      </w:r>
      <w:r>
        <w:rPr>
          <w:rFonts w:hint="eastAsia"/>
          <w:szCs w:val="24"/>
          <w:lang w:eastAsia="zh-TW"/>
        </w:rPr>
        <w:t>his</w:t>
      </w:r>
      <w:r>
        <w:rPr>
          <w:szCs w:val="24"/>
          <w:lang w:eastAsia="zh-TW"/>
        </w:rPr>
        <w:t xml:space="preserve"> </w:t>
      </w:r>
      <w:r w:rsidR="00770FC8">
        <w:rPr>
          <w:rFonts w:hint="eastAsia"/>
          <w:szCs w:val="24"/>
          <w:lang w:eastAsia="zh-TW"/>
        </w:rPr>
        <w:t xml:space="preserve">test </w:t>
      </w:r>
      <w:r>
        <w:rPr>
          <w:szCs w:val="24"/>
          <w:lang w:eastAsia="zh-TW"/>
        </w:rPr>
        <w:t>because</w:t>
      </w:r>
      <w:r>
        <w:rPr>
          <w:rFonts w:hint="eastAsia"/>
          <w:szCs w:val="24"/>
          <w:lang w:eastAsia="zh-TW"/>
        </w:rPr>
        <w:t xml:space="preserve"> his</w:t>
      </w:r>
      <w:r>
        <w:rPr>
          <w:szCs w:val="24"/>
          <w:lang w:eastAsia="zh-TW"/>
        </w:rPr>
        <w:t xml:space="preserve"> pen ran out of </w:t>
      </w:r>
      <w:r w:rsidRPr="00C14DF2">
        <w:rPr>
          <w:b/>
          <w:szCs w:val="24"/>
          <w:lang w:eastAsia="zh-TW"/>
        </w:rPr>
        <w:t>ink</w:t>
      </w:r>
      <w:r w:rsidR="00EB1D7A">
        <w:rPr>
          <w:szCs w:val="24"/>
          <w:lang w:eastAsia="zh-TW"/>
        </w:rPr>
        <w:t>.</w:t>
      </w:r>
      <w:r w:rsidR="00F539E1" w:rsidRPr="00F539E1">
        <w:rPr>
          <w:szCs w:val="24"/>
          <w:lang w:eastAsia="zh-TW"/>
        </w:rPr>
        <w:t xml:space="preserve"> </w:t>
      </w:r>
    </w:p>
    <w:p w14:paraId="7E9F1E61" w14:textId="1313C6DD" w:rsidR="00FA25D4" w:rsidRDefault="00FA25D4" w:rsidP="00F539E1">
      <w:pPr>
        <w:spacing w:after="0" w:line="340" w:lineRule="exact"/>
        <w:rPr>
          <w:szCs w:val="24"/>
          <w:lang w:eastAsia="zh-TW"/>
        </w:rPr>
      </w:pPr>
      <w:r>
        <w:rPr>
          <w:rFonts w:hint="eastAsia"/>
          <w:szCs w:val="24"/>
          <w:lang w:eastAsia="zh-TW"/>
        </w:rPr>
        <w:lastRenderedPageBreak/>
        <w:t xml:space="preserve">Jason </w:t>
      </w:r>
      <w:r>
        <w:rPr>
          <w:rFonts w:hint="eastAsia"/>
          <w:szCs w:val="24"/>
          <w:lang w:eastAsia="zh-TW"/>
        </w:rPr>
        <w:t>沒辦法</w:t>
      </w:r>
      <w:r w:rsidR="0074464D">
        <w:rPr>
          <w:rFonts w:hint="eastAsia"/>
          <w:szCs w:val="24"/>
          <w:lang w:eastAsia="zh-TW"/>
        </w:rPr>
        <w:t>寫完</w:t>
      </w:r>
      <w:r w:rsidR="00B92276">
        <w:rPr>
          <w:rFonts w:hint="eastAsia"/>
          <w:szCs w:val="24"/>
          <w:lang w:eastAsia="zh-TW"/>
        </w:rPr>
        <w:t>考卷</w:t>
      </w:r>
      <w:r w:rsidR="009D3F91">
        <w:rPr>
          <w:rFonts w:hint="eastAsia"/>
          <w:szCs w:val="24"/>
          <w:lang w:eastAsia="zh-TW"/>
        </w:rPr>
        <w:t>，</w:t>
      </w:r>
      <w:r>
        <w:rPr>
          <w:rFonts w:hint="eastAsia"/>
          <w:szCs w:val="24"/>
          <w:lang w:eastAsia="zh-TW"/>
        </w:rPr>
        <w:t>因為他的原子筆沒水</w:t>
      </w:r>
      <w:r w:rsidR="009D3F91">
        <w:rPr>
          <w:rFonts w:hint="eastAsia"/>
          <w:szCs w:val="24"/>
          <w:lang w:eastAsia="zh-TW"/>
        </w:rPr>
        <w:t>了</w:t>
      </w:r>
      <w:r>
        <w:rPr>
          <w:rFonts w:hint="eastAsia"/>
          <w:szCs w:val="24"/>
          <w:lang w:eastAsia="zh-TW"/>
        </w:rPr>
        <w:t>。</w:t>
      </w:r>
    </w:p>
    <w:p w14:paraId="242760C3" w14:textId="77777777" w:rsidR="00D02E0F" w:rsidRPr="0084264E" w:rsidRDefault="00D02E0F" w:rsidP="00F539E1">
      <w:pPr>
        <w:spacing w:after="0" w:line="340" w:lineRule="exact"/>
        <w:rPr>
          <w:szCs w:val="24"/>
          <w:lang w:eastAsia="zh-TW"/>
        </w:rPr>
      </w:pPr>
    </w:p>
    <w:p w14:paraId="6CF70199" w14:textId="475929DC" w:rsidR="005D57FA" w:rsidRPr="00B33054" w:rsidRDefault="005D57FA" w:rsidP="005D57FA">
      <w:pPr>
        <w:spacing w:after="0" w:line="340" w:lineRule="exact"/>
        <w:rPr>
          <w:szCs w:val="24"/>
          <w:lang w:eastAsia="zh-TW"/>
        </w:rPr>
      </w:pPr>
      <w:r w:rsidRPr="00B33054">
        <w:rPr>
          <w:rFonts w:hint="eastAsia"/>
          <w:szCs w:val="24"/>
          <w:lang w:eastAsia="zh-TW"/>
        </w:rPr>
        <w:t>◇</w:t>
      </w:r>
      <w:r>
        <w:rPr>
          <w:rFonts w:hint="eastAsia"/>
          <w:szCs w:val="24"/>
          <w:lang w:eastAsia="zh-TW"/>
        </w:rPr>
        <w:t>4. finish [</w:t>
      </w:r>
      <w:r w:rsidR="00012B64" w:rsidRPr="00FE7669">
        <w:rPr>
          <w:rFonts w:ascii="KK Phonetics" w:hAnsi="KK Phonetics"/>
          <w:szCs w:val="24"/>
          <w:lang w:eastAsia="zh-TW"/>
        </w:rPr>
        <w:t>'</w:t>
      </w:r>
      <w:r w:rsidR="00012B64" w:rsidRPr="00FE7669">
        <w:rPr>
          <w:rFonts w:ascii="KK Phonetics" w:hAnsi="KK Phonetics"/>
          <w:lang w:eastAsia="zh-TW"/>
        </w:rPr>
        <w:t>f6n6]</w:t>
      </w:r>
      <w:r>
        <w:rPr>
          <w:rFonts w:hint="eastAsia"/>
          <w:szCs w:val="24"/>
          <w:lang w:eastAsia="zh-TW"/>
        </w:rPr>
        <w:t>]</w:t>
      </w:r>
      <w:r w:rsidRPr="00B33054">
        <w:rPr>
          <w:rFonts w:hint="eastAsia"/>
          <w:szCs w:val="24"/>
          <w:lang w:eastAsia="zh-TW"/>
        </w:rPr>
        <w:t xml:space="preserve"> </w:t>
      </w:r>
      <w:r>
        <w:rPr>
          <w:rFonts w:hint="eastAsia"/>
          <w:i/>
          <w:szCs w:val="24"/>
          <w:lang w:eastAsia="zh-TW"/>
        </w:rPr>
        <w:t>v</w:t>
      </w:r>
      <w:r w:rsidRPr="002700B3">
        <w:rPr>
          <w:rFonts w:hint="eastAsia"/>
          <w:i/>
          <w:szCs w:val="24"/>
          <w:lang w:eastAsia="zh-TW"/>
        </w:rPr>
        <w:t>.</w:t>
      </w:r>
      <w:r w:rsidRPr="00B33054">
        <w:rPr>
          <w:rFonts w:hint="eastAsia"/>
          <w:szCs w:val="24"/>
          <w:lang w:eastAsia="zh-TW"/>
        </w:rPr>
        <w:t xml:space="preserve"> </w:t>
      </w:r>
      <w:r>
        <w:rPr>
          <w:rFonts w:hint="eastAsia"/>
          <w:szCs w:val="24"/>
          <w:lang w:eastAsia="zh-TW"/>
        </w:rPr>
        <w:t>吃完；喝完</w:t>
      </w:r>
    </w:p>
    <w:p w14:paraId="657970FF" w14:textId="36F68735" w:rsidR="00511DA6" w:rsidRPr="00511DA6" w:rsidRDefault="00511DA6" w:rsidP="00511DA6">
      <w:pPr>
        <w:spacing w:after="0" w:line="340" w:lineRule="exact"/>
        <w:rPr>
          <w:szCs w:val="24"/>
          <w:lang w:eastAsia="zh-TW"/>
        </w:rPr>
      </w:pPr>
      <w:r w:rsidRPr="00511DA6">
        <w:rPr>
          <w:szCs w:val="24"/>
          <w:lang w:eastAsia="zh-TW"/>
        </w:rPr>
        <w:t xml:space="preserve">I </w:t>
      </w:r>
      <w:r w:rsidRPr="00511DA6">
        <w:rPr>
          <w:b/>
          <w:szCs w:val="24"/>
          <w:lang w:eastAsia="zh-TW"/>
        </w:rPr>
        <w:t>finished</w:t>
      </w:r>
      <w:r w:rsidRPr="00511DA6">
        <w:rPr>
          <w:szCs w:val="24"/>
          <w:lang w:eastAsia="zh-TW"/>
        </w:rPr>
        <w:t xml:space="preserve"> my dinner quickly so I could go outside and play.</w:t>
      </w:r>
    </w:p>
    <w:p w14:paraId="15B7DA68" w14:textId="7EF0CC29" w:rsidR="00D02E0F" w:rsidRPr="005D57FA" w:rsidRDefault="00511DA6" w:rsidP="00511DA6">
      <w:pPr>
        <w:spacing w:after="0" w:line="340" w:lineRule="exact"/>
        <w:rPr>
          <w:szCs w:val="24"/>
          <w:shd w:val="clear" w:color="auto" w:fill="C5E0B3" w:themeFill="accent6" w:themeFillTint="66"/>
          <w:lang w:eastAsia="zh-TW"/>
        </w:rPr>
      </w:pPr>
      <w:r w:rsidRPr="00511DA6">
        <w:rPr>
          <w:rFonts w:hint="eastAsia"/>
          <w:szCs w:val="24"/>
          <w:lang w:eastAsia="zh-TW"/>
        </w:rPr>
        <w:t>我快快吃完了晚餐，這樣我才能出去玩。</w:t>
      </w:r>
    </w:p>
    <w:sectPr w:rsidR="00D02E0F" w:rsidRPr="005D57FA" w:rsidSect="00195783">
      <w:type w:val="continuous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cr w16du wp14">
  <w16cex:commentExtensible w16cex:durableId="768026D2" w16cex:dateUtc="2024-10-11T05:36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16cid:commentId w16cid:paraId="36C4A45C" w16cid:durableId="768026D2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4D864CD" w14:textId="77777777" w:rsidR="002305F5" w:rsidRDefault="002305F5" w:rsidP="00D539A3">
      <w:pPr>
        <w:spacing w:after="0" w:line="240" w:lineRule="auto"/>
      </w:pPr>
      <w:r>
        <w:separator/>
      </w:r>
    </w:p>
  </w:endnote>
  <w:endnote w:type="continuationSeparator" w:id="0">
    <w:p w14:paraId="381D98BE" w14:textId="77777777" w:rsidR="002305F5" w:rsidRDefault="002305F5" w:rsidP="00D539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KK Phonetics">
    <w:panose1 w:val="00000400000000000000"/>
    <w:charset w:val="00"/>
    <w:family w:val="auto"/>
    <w:pitch w:val="variable"/>
    <w:sig w:usb0="00000087" w:usb1="00000000" w:usb2="00000000" w:usb3="00000000" w:csb0="0000001B" w:csb1="00000000"/>
  </w:font>
  <w:font w:name="細明體">
    <w:altName w:val="MingLiU"/>
    <w:panose1 w:val="02020509000000000000"/>
    <w:charset w:val="88"/>
    <w:family w:val="modern"/>
    <w:notTrueType/>
    <w:pitch w:val="fixed"/>
    <w:sig w:usb0="00000001" w:usb1="08080000" w:usb2="00000010" w:usb3="00000000" w:csb0="001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C2398C6" w14:textId="77777777" w:rsidR="002305F5" w:rsidRDefault="002305F5" w:rsidP="00D539A3">
      <w:pPr>
        <w:spacing w:after="0" w:line="240" w:lineRule="auto"/>
      </w:pPr>
      <w:r>
        <w:separator/>
      </w:r>
    </w:p>
  </w:footnote>
  <w:footnote w:type="continuationSeparator" w:id="0">
    <w:p w14:paraId="1CC7CB4E" w14:textId="77777777" w:rsidR="002305F5" w:rsidRDefault="002305F5" w:rsidP="00D539A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0B4291"/>
    <w:multiLevelType w:val="hybridMultilevel"/>
    <w:tmpl w:val="D496F9F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38116A"/>
    <w:multiLevelType w:val="hybridMultilevel"/>
    <w:tmpl w:val="8CF665D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31925B20"/>
    <w:multiLevelType w:val="hybridMultilevel"/>
    <w:tmpl w:val="A2FC05A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588707B"/>
    <w:multiLevelType w:val="hybridMultilevel"/>
    <w:tmpl w:val="2D428EAA"/>
    <w:lvl w:ilvl="0" w:tplc="FB963F34">
      <w:start w:val="1"/>
      <w:numFmt w:val="upp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D9A047D"/>
    <w:multiLevelType w:val="hybridMultilevel"/>
    <w:tmpl w:val="4FEEBD1C"/>
    <w:lvl w:ilvl="0" w:tplc="6556FC3C">
      <w:start w:val="1"/>
      <w:numFmt w:val="upp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720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3605"/>
    <w:rsid w:val="00005B82"/>
    <w:rsid w:val="00010574"/>
    <w:rsid w:val="00012B64"/>
    <w:rsid w:val="00033438"/>
    <w:rsid w:val="000341AD"/>
    <w:rsid w:val="00061085"/>
    <w:rsid w:val="00074455"/>
    <w:rsid w:val="00076130"/>
    <w:rsid w:val="00076246"/>
    <w:rsid w:val="00081227"/>
    <w:rsid w:val="00081E7D"/>
    <w:rsid w:val="000A22F4"/>
    <w:rsid w:val="000B22C8"/>
    <w:rsid w:val="000C7C86"/>
    <w:rsid w:val="000D0704"/>
    <w:rsid w:val="000D3B59"/>
    <w:rsid w:val="000D43A0"/>
    <w:rsid w:val="000D65F8"/>
    <w:rsid w:val="000E4F4C"/>
    <w:rsid w:val="000E72AE"/>
    <w:rsid w:val="000F0CF2"/>
    <w:rsid w:val="000F694E"/>
    <w:rsid w:val="001026EA"/>
    <w:rsid w:val="00102747"/>
    <w:rsid w:val="00112AD2"/>
    <w:rsid w:val="00115239"/>
    <w:rsid w:val="0011688E"/>
    <w:rsid w:val="0013190E"/>
    <w:rsid w:val="00144CC7"/>
    <w:rsid w:val="00154672"/>
    <w:rsid w:val="001622DD"/>
    <w:rsid w:val="00171CDD"/>
    <w:rsid w:val="001760CE"/>
    <w:rsid w:val="001817BC"/>
    <w:rsid w:val="00195783"/>
    <w:rsid w:val="001B4225"/>
    <w:rsid w:val="001B481C"/>
    <w:rsid w:val="001B5FC5"/>
    <w:rsid w:val="001B6F2E"/>
    <w:rsid w:val="001C6FE4"/>
    <w:rsid w:val="001D14F9"/>
    <w:rsid w:val="001E4BBE"/>
    <w:rsid w:val="001F412E"/>
    <w:rsid w:val="00202427"/>
    <w:rsid w:val="00202FC0"/>
    <w:rsid w:val="0020306B"/>
    <w:rsid w:val="00210BCB"/>
    <w:rsid w:val="0021307A"/>
    <w:rsid w:val="00225D7E"/>
    <w:rsid w:val="00226031"/>
    <w:rsid w:val="002305F5"/>
    <w:rsid w:val="0023163E"/>
    <w:rsid w:val="002418D5"/>
    <w:rsid w:val="002522E3"/>
    <w:rsid w:val="00256F33"/>
    <w:rsid w:val="00257A88"/>
    <w:rsid w:val="0026383B"/>
    <w:rsid w:val="0026714B"/>
    <w:rsid w:val="002700B3"/>
    <w:rsid w:val="00270B26"/>
    <w:rsid w:val="002718DA"/>
    <w:rsid w:val="00283963"/>
    <w:rsid w:val="00285AA4"/>
    <w:rsid w:val="00295C1D"/>
    <w:rsid w:val="002B0C5A"/>
    <w:rsid w:val="002B6189"/>
    <w:rsid w:val="002C4C2F"/>
    <w:rsid w:val="002C7A96"/>
    <w:rsid w:val="002D046E"/>
    <w:rsid w:val="002D60D0"/>
    <w:rsid w:val="002E3666"/>
    <w:rsid w:val="002E5836"/>
    <w:rsid w:val="002E59CD"/>
    <w:rsid w:val="002F3185"/>
    <w:rsid w:val="002F377D"/>
    <w:rsid w:val="00304DCA"/>
    <w:rsid w:val="00306B5F"/>
    <w:rsid w:val="003212EF"/>
    <w:rsid w:val="003215C4"/>
    <w:rsid w:val="00332D56"/>
    <w:rsid w:val="0033543F"/>
    <w:rsid w:val="00337D47"/>
    <w:rsid w:val="00341A81"/>
    <w:rsid w:val="00344FFD"/>
    <w:rsid w:val="003475AB"/>
    <w:rsid w:val="00351DA0"/>
    <w:rsid w:val="00352E6E"/>
    <w:rsid w:val="00356FD3"/>
    <w:rsid w:val="003734DA"/>
    <w:rsid w:val="003741E4"/>
    <w:rsid w:val="00384A31"/>
    <w:rsid w:val="0039538D"/>
    <w:rsid w:val="003A2CD4"/>
    <w:rsid w:val="003A6909"/>
    <w:rsid w:val="003B006D"/>
    <w:rsid w:val="003B4376"/>
    <w:rsid w:val="003C01EE"/>
    <w:rsid w:val="003D2177"/>
    <w:rsid w:val="003D32BE"/>
    <w:rsid w:val="003D4DF0"/>
    <w:rsid w:val="003F0625"/>
    <w:rsid w:val="003F6F3F"/>
    <w:rsid w:val="00400324"/>
    <w:rsid w:val="004028E3"/>
    <w:rsid w:val="00405B44"/>
    <w:rsid w:val="0041169A"/>
    <w:rsid w:val="004117C0"/>
    <w:rsid w:val="00411968"/>
    <w:rsid w:val="004254F4"/>
    <w:rsid w:val="00431565"/>
    <w:rsid w:val="00434F3C"/>
    <w:rsid w:val="00441E59"/>
    <w:rsid w:val="004547DD"/>
    <w:rsid w:val="004606ED"/>
    <w:rsid w:val="0046608B"/>
    <w:rsid w:val="00471B78"/>
    <w:rsid w:val="00473A53"/>
    <w:rsid w:val="00491B07"/>
    <w:rsid w:val="00492DCA"/>
    <w:rsid w:val="00496084"/>
    <w:rsid w:val="004A3B5D"/>
    <w:rsid w:val="004B208E"/>
    <w:rsid w:val="004B5BD8"/>
    <w:rsid w:val="004C2C1D"/>
    <w:rsid w:val="004D5335"/>
    <w:rsid w:val="004E2C03"/>
    <w:rsid w:val="004E76A1"/>
    <w:rsid w:val="004F00AB"/>
    <w:rsid w:val="004F4D21"/>
    <w:rsid w:val="004F50BA"/>
    <w:rsid w:val="00500156"/>
    <w:rsid w:val="00503D66"/>
    <w:rsid w:val="00504B12"/>
    <w:rsid w:val="00504E9D"/>
    <w:rsid w:val="00507E5F"/>
    <w:rsid w:val="00511DA6"/>
    <w:rsid w:val="0051213C"/>
    <w:rsid w:val="00515F1C"/>
    <w:rsid w:val="00523FB3"/>
    <w:rsid w:val="0052421E"/>
    <w:rsid w:val="0053273B"/>
    <w:rsid w:val="00532C93"/>
    <w:rsid w:val="005363E6"/>
    <w:rsid w:val="005417FE"/>
    <w:rsid w:val="0054364A"/>
    <w:rsid w:val="005436B0"/>
    <w:rsid w:val="00553C22"/>
    <w:rsid w:val="00565B5A"/>
    <w:rsid w:val="0056702F"/>
    <w:rsid w:val="0057677E"/>
    <w:rsid w:val="005842F9"/>
    <w:rsid w:val="00587039"/>
    <w:rsid w:val="00587FA4"/>
    <w:rsid w:val="0059662B"/>
    <w:rsid w:val="005A6B74"/>
    <w:rsid w:val="005A79D8"/>
    <w:rsid w:val="005B78D1"/>
    <w:rsid w:val="005C3410"/>
    <w:rsid w:val="005C3605"/>
    <w:rsid w:val="005C5210"/>
    <w:rsid w:val="005C7EA6"/>
    <w:rsid w:val="005D399E"/>
    <w:rsid w:val="005D57FA"/>
    <w:rsid w:val="005D69E2"/>
    <w:rsid w:val="005E2133"/>
    <w:rsid w:val="005E2B83"/>
    <w:rsid w:val="005F3022"/>
    <w:rsid w:val="005F5B5D"/>
    <w:rsid w:val="0060081E"/>
    <w:rsid w:val="00603FA7"/>
    <w:rsid w:val="006115DD"/>
    <w:rsid w:val="00611B9A"/>
    <w:rsid w:val="00612029"/>
    <w:rsid w:val="00657AD6"/>
    <w:rsid w:val="00674571"/>
    <w:rsid w:val="00681263"/>
    <w:rsid w:val="00683F35"/>
    <w:rsid w:val="006A1629"/>
    <w:rsid w:val="006A415E"/>
    <w:rsid w:val="006A5384"/>
    <w:rsid w:val="006C0B94"/>
    <w:rsid w:val="006C5C7D"/>
    <w:rsid w:val="006D3783"/>
    <w:rsid w:val="006D5029"/>
    <w:rsid w:val="006F4A4E"/>
    <w:rsid w:val="006F5EC0"/>
    <w:rsid w:val="00705946"/>
    <w:rsid w:val="00710602"/>
    <w:rsid w:val="007113B4"/>
    <w:rsid w:val="0071179D"/>
    <w:rsid w:val="00714C70"/>
    <w:rsid w:val="00716D6B"/>
    <w:rsid w:val="007251C7"/>
    <w:rsid w:val="00725D54"/>
    <w:rsid w:val="00727FB2"/>
    <w:rsid w:val="00742E06"/>
    <w:rsid w:val="007431ED"/>
    <w:rsid w:val="0074464D"/>
    <w:rsid w:val="00754218"/>
    <w:rsid w:val="00755ADC"/>
    <w:rsid w:val="00760B85"/>
    <w:rsid w:val="0077049D"/>
    <w:rsid w:val="00770FC8"/>
    <w:rsid w:val="007717F6"/>
    <w:rsid w:val="00771E84"/>
    <w:rsid w:val="007763B1"/>
    <w:rsid w:val="007A217F"/>
    <w:rsid w:val="007A2A26"/>
    <w:rsid w:val="007B35F4"/>
    <w:rsid w:val="007B5A9E"/>
    <w:rsid w:val="007C2D2B"/>
    <w:rsid w:val="007D011B"/>
    <w:rsid w:val="008003B8"/>
    <w:rsid w:val="00802F2D"/>
    <w:rsid w:val="00806F8F"/>
    <w:rsid w:val="008361C3"/>
    <w:rsid w:val="0083725C"/>
    <w:rsid w:val="0084264E"/>
    <w:rsid w:val="00850979"/>
    <w:rsid w:val="008515D0"/>
    <w:rsid w:val="00851919"/>
    <w:rsid w:val="00887434"/>
    <w:rsid w:val="00890BC4"/>
    <w:rsid w:val="00894C2A"/>
    <w:rsid w:val="008A4934"/>
    <w:rsid w:val="008B5EA0"/>
    <w:rsid w:val="008C5000"/>
    <w:rsid w:val="008D07BE"/>
    <w:rsid w:val="008D2CF9"/>
    <w:rsid w:val="008D5A1F"/>
    <w:rsid w:val="008D67AC"/>
    <w:rsid w:val="008E2612"/>
    <w:rsid w:val="008E508F"/>
    <w:rsid w:val="008F5C77"/>
    <w:rsid w:val="00910686"/>
    <w:rsid w:val="00912796"/>
    <w:rsid w:val="00920542"/>
    <w:rsid w:val="0092646C"/>
    <w:rsid w:val="0095050D"/>
    <w:rsid w:val="00956D60"/>
    <w:rsid w:val="00962D70"/>
    <w:rsid w:val="009638DE"/>
    <w:rsid w:val="009645DD"/>
    <w:rsid w:val="0096509B"/>
    <w:rsid w:val="00967BCE"/>
    <w:rsid w:val="00974D5D"/>
    <w:rsid w:val="009844C6"/>
    <w:rsid w:val="00986721"/>
    <w:rsid w:val="009A1503"/>
    <w:rsid w:val="009A6A50"/>
    <w:rsid w:val="009B20C3"/>
    <w:rsid w:val="009B3CB1"/>
    <w:rsid w:val="009B45B0"/>
    <w:rsid w:val="009D3F91"/>
    <w:rsid w:val="009D56A2"/>
    <w:rsid w:val="009E0597"/>
    <w:rsid w:val="009F0148"/>
    <w:rsid w:val="009F2C3E"/>
    <w:rsid w:val="009F4284"/>
    <w:rsid w:val="009F6BFF"/>
    <w:rsid w:val="00A13172"/>
    <w:rsid w:val="00A16BF5"/>
    <w:rsid w:val="00A20616"/>
    <w:rsid w:val="00A25E28"/>
    <w:rsid w:val="00A335DC"/>
    <w:rsid w:val="00A47100"/>
    <w:rsid w:val="00A63560"/>
    <w:rsid w:val="00A73586"/>
    <w:rsid w:val="00A74950"/>
    <w:rsid w:val="00A850AC"/>
    <w:rsid w:val="00A857FD"/>
    <w:rsid w:val="00AA67C3"/>
    <w:rsid w:val="00AB33BC"/>
    <w:rsid w:val="00AB3C1B"/>
    <w:rsid w:val="00AC4D5D"/>
    <w:rsid w:val="00AC60E8"/>
    <w:rsid w:val="00AC7E4D"/>
    <w:rsid w:val="00AE70B5"/>
    <w:rsid w:val="00AF590E"/>
    <w:rsid w:val="00B02137"/>
    <w:rsid w:val="00B11F57"/>
    <w:rsid w:val="00B16C2E"/>
    <w:rsid w:val="00B17F42"/>
    <w:rsid w:val="00B249D4"/>
    <w:rsid w:val="00B33054"/>
    <w:rsid w:val="00B33081"/>
    <w:rsid w:val="00B4075E"/>
    <w:rsid w:val="00B41B64"/>
    <w:rsid w:val="00B441C5"/>
    <w:rsid w:val="00B532FD"/>
    <w:rsid w:val="00B54B88"/>
    <w:rsid w:val="00B553DE"/>
    <w:rsid w:val="00B572D3"/>
    <w:rsid w:val="00B613C5"/>
    <w:rsid w:val="00B6287C"/>
    <w:rsid w:val="00B63613"/>
    <w:rsid w:val="00B64E09"/>
    <w:rsid w:val="00B839F8"/>
    <w:rsid w:val="00B91FAD"/>
    <w:rsid w:val="00B92276"/>
    <w:rsid w:val="00B977A7"/>
    <w:rsid w:val="00BB0644"/>
    <w:rsid w:val="00BC7259"/>
    <w:rsid w:val="00BD16CB"/>
    <w:rsid w:val="00BD1BAA"/>
    <w:rsid w:val="00BD4F3D"/>
    <w:rsid w:val="00BE5791"/>
    <w:rsid w:val="00C12C7E"/>
    <w:rsid w:val="00C14DF2"/>
    <w:rsid w:val="00C16EAD"/>
    <w:rsid w:val="00C17B41"/>
    <w:rsid w:val="00C21CBA"/>
    <w:rsid w:val="00C2241E"/>
    <w:rsid w:val="00C25B94"/>
    <w:rsid w:val="00C310DD"/>
    <w:rsid w:val="00C35490"/>
    <w:rsid w:val="00C43EF3"/>
    <w:rsid w:val="00C457C2"/>
    <w:rsid w:val="00C46E8F"/>
    <w:rsid w:val="00C479F5"/>
    <w:rsid w:val="00C54766"/>
    <w:rsid w:val="00C65CA6"/>
    <w:rsid w:val="00C709CF"/>
    <w:rsid w:val="00C71580"/>
    <w:rsid w:val="00C75D7C"/>
    <w:rsid w:val="00C803F8"/>
    <w:rsid w:val="00C83874"/>
    <w:rsid w:val="00C879FF"/>
    <w:rsid w:val="00C90202"/>
    <w:rsid w:val="00C9711A"/>
    <w:rsid w:val="00CA3E37"/>
    <w:rsid w:val="00CA4B83"/>
    <w:rsid w:val="00CD252A"/>
    <w:rsid w:val="00CD33C8"/>
    <w:rsid w:val="00CD3BF8"/>
    <w:rsid w:val="00CE75D1"/>
    <w:rsid w:val="00CF29ED"/>
    <w:rsid w:val="00CF482F"/>
    <w:rsid w:val="00CF6836"/>
    <w:rsid w:val="00D02786"/>
    <w:rsid w:val="00D02E0F"/>
    <w:rsid w:val="00D05142"/>
    <w:rsid w:val="00D21DAE"/>
    <w:rsid w:val="00D34E67"/>
    <w:rsid w:val="00D42F5D"/>
    <w:rsid w:val="00D45E30"/>
    <w:rsid w:val="00D46D92"/>
    <w:rsid w:val="00D47D8F"/>
    <w:rsid w:val="00D53519"/>
    <w:rsid w:val="00D539A3"/>
    <w:rsid w:val="00D551EC"/>
    <w:rsid w:val="00D568A4"/>
    <w:rsid w:val="00D61AE1"/>
    <w:rsid w:val="00D65586"/>
    <w:rsid w:val="00D658A6"/>
    <w:rsid w:val="00D83903"/>
    <w:rsid w:val="00D844CE"/>
    <w:rsid w:val="00D93B96"/>
    <w:rsid w:val="00DA72AF"/>
    <w:rsid w:val="00DB0D0D"/>
    <w:rsid w:val="00DB1A98"/>
    <w:rsid w:val="00DB62FF"/>
    <w:rsid w:val="00DB778B"/>
    <w:rsid w:val="00DC71F6"/>
    <w:rsid w:val="00DC7403"/>
    <w:rsid w:val="00E07531"/>
    <w:rsid w:val="00E11769"/>
    <w:rsid w:val="00E12309"/>
    <w:rsid w:val="00E1329D"/>
    <w:rsid w:val="00E13F2A"/>
    <w:rsid w:val="00E17A31"/>
    <w:rsid w:val="00E20A98"/>
    <w:rsid w:val="00E2246B"/>
    <w:rsid w:val="00E251EC"/>
    <w:rsid w:val="00E3217A"/>
    <w:rsid w:val="00E46D29"/>
    <w:rsid w:val="00E5066B"/>
    <w:rsid w:val="00E70975"/>
    <w:rsid w:val="00E72EC5"/>
    <w:rsid w:val="00E86A2B"/>
    <w:rsid w:val="00E970E9"/>
    <w:rsid w:val="00EA3449"/>
    <w:rsid w:val="00EA52CF"/>
    <w:rsid w:val="00EB021C"/>
    <w:rsid w:val="00EB1D7A"/>
    <w:rsid w:val="00EB491B"/>
    <w:rsid w:val="00EB6203"/>
    <w:rsid w:val="00EC549E"/>
    <w:rsid w:val="00EC69C2"/>
    <w:rsid w:val="00ED4B2F"/>
    <w:rsid w:val="00EE5D76"/>
    <w:rsid w:val="00F0613F"/>
    <w:rsid w:val="00F07DDA"/>
    <w:rsid w:val="00F1422E"/>
    <w:rsid w:val="00F15CF6"/>
    <w:rsid w:val="00F27A39"/>
    <w:rsid w:val="00F30E2E"/>
    <w:rsid w:val="00F320DA"/>
    <w:rsid w:val="00F35DBB"/>
    <w:rsid w:val="00F3735B"/>
    <w:rsid w:val="00F44865"/>
    <w:rsid w:val="00F518C5"/>
    <w:rsid w:val="00F539E1"/>
    <w:rsid w:val="00F55DA2"/>
    <w:rsid w:val="00F661FE"/>
    <w:rsid w:val="00F72291"/>
    <w:rsid w:val="00F75448"/>
    <w:rsid w:val="00F82061"/>
    <w:rsid w:val="00F84881"/>
    <w:rsid w:val="00F87A36"/>
    <w:rsid w:val="00F905F9"/>
    <w:rsid w:val="00F93321"/>
    <w:rsid w:val="00F93972"/>
    <w:rsid w:val="00F93C8A"/>
    <w:rsid w:val="00FA21DF"/>
    <w:rsid w:val="00FA25D4"/>
    <w:rsid w:val="00FA45B5"/>
    <w:rsid w:val="00FB1AF8"/>
    <w:rsid w:val="00FC0265"/>
    <w:rsid w:val="00FC46D8"/>
    <w:rsid w:val="00FD5A67"/>
    <w:rsid w:val="00FE6D6F"/>
    <w:rsid w:val="00FE7290"/>
    <w:rsid w:val="00FF0DA0"/>
    <w:rsid w:val="00FF147C"/>
    <w:rsid w:val="00FF6D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."/>
  <w:listSeparator w:val=","/>
  <w14:docId w14:val="36A13182"/>
  <w15:docId w15:val="{C0E85636-1264-4802-8CC0-9985AFA817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EastAsia" w:hAnsi="Times New Roman" w:cstheme="minorBidi"/>
        <w:kern w:val="2"/>
        <w:sz w:val="24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5C360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C360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rsid w:val="005C3605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C3605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C3605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C3605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C3605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C3605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C3605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5C360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標題 2 字元"/>
    <w:basedOn w:val="a0"/>
    <w:link w:val="2"/>
    <w:uiPriority w:val="9"/>
    <w:semiHidden/>
    <w:rsid w:val="005C360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標題 3 字元"/>
    <w:basedOn w:val="a0"/>
    <w:link w:val="3"/>
    <w:uiPriority w:val="9"/>
    <w:rsid w:val="005C3605"/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character" w:customStyle="1" w:styleId="40">
    <w:name w:val="標題 4 字元"/>
    <w:basedOn w:val="a0"/>
    <w:link w:val="4"/>
    <w:uiPriority w:val="9"/>
    <w:semiHidden/>
    <w:rsid w:val="005C3605"/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character" w:customStyle="1" w:styleId="50">
    <w:name w:val="標題 5 字元"/>
    <w:basedOn w:val="a0"/>
    <w:link w:val="5"/>
    <w:uiPriority w:val="9"/>
    <w:semiHidden/>
    <w:rsid w:val="005C3605"/>
    <w:rPr>
      <w:rFonts w:asciiTheme="minorHAnsi" w:eastAsiaTheme="majorEastAsia" w:hAnsiTheme="minorHAnsi" w:cstheme="majorBidi"/>
      <w:color w:val="2F5496" w:themeColor="accent1" w:themeShade="BF"/>
    </w:rPr>
  </w:style>
  <w:style w:type="character" w:customStyle="1" w:styleId="60">
    <w:name w:val="標題 6 字元"/>
    <w:basedOn w:val="a0"/>
    <w:link w:val="6"/>
    <w:uiPriority w:val="9"/>
    <w:semiHidden/>
    <w:rsid w:val="005C3605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70">
    <w:name w:val="標題 7 字元"/>
    <w:basedOn w:val="a0"/>
    <w:link w:val="7"/>
    <w:uiPriority w:val="9"/>
    <w:semiHidden/>
    <w:rsid w:val="005C3605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80">
    <w:name w:val="標題 8 字元"/>
    <w:basedOn w:val="a0"/>
    <w:link w:val="8"/>
    <w:uiPriority w:val="9"/>
    <w:semiHidden/>
    <w:rsid w:val="005C3605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90">
    <w:name w:val="標題 9 字元"/>
    <w:basedOn w:val="a0"/>
    <w:link w:val="9"/>
    <w:uiPriority w:val="9"/>
    <w:semiHidden/>
    <w:rsid w:val="005C3605"/>
    <w:rPr>
      <w:rFonts w:asciiTheme="minorHAnsi" w:eastAsiaTheme="majorEastAsia" w:hAnsiTheme="minorHAnsi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5C360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標題 字元"/>
    <w:basedOn w:val="a0"/>
    <w:link w:val="a3"/>
    <w:uiPriority w:val="10"/>
    <w:rsid w:val="005C360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5C3605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標題 字元"/>
    <w:basedOn w:val="a0"/>
    <w:link w:val="a5"/>
    <w:uiPriority w:val="11"/>
    <w:rsid w:val="005C3605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5C360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文 字元"/>
    <w:basedOn w:val="a0"/>
    <w:link w:val="a7"/>
    <w:uiPriority w:val="29"/>
    <w:rsid w:val="005C3605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5C3605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5C3605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5C360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鮮明引文 字元"/>
    <w:basedOn w:val="a0"/>
    <w:link w:val="ab"/>
    <w:uiPriority w:val="30"/>
    <w:rsid w:val="005C3605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5C3605"/>
    <w:rPr>
      <w:b/>
      <w:bCs/>
      <w:smallCaps/>
      <w:color w:val="2F5496" w:themeColor="accent1" w:themeShade="BF"/>
      <w:spacing w:val="5"/>
    </w:rPr>
  </w:style>
  <w:style w:type="character" w:styleId="ae">
    <w:name w:val="annotation reference"/>
    <w:basedOn w:val="a0"/>
    <w:uiPriority w:val="99"/>
    <w:semiHidden/>
    <w:unhideWhenUsed/>
    <w:rsid w:val="00C43EF3"/>
    <w:rPr>
      <w:sz w:val="16"/>
      <w:szCs w:val="16"/>
    </w:rPr>
  </w:style>
  <w:style w:type="paragraph" w:styleId="af">
    <w:name w:val="annotation text"/>
    <w:basedOn w:val="a"/>
    <w:link w:val="af0"/>
    <w:uiPriority w:val="99"/>
    <w:unhideWhenUsed/>
    <w:rsid w:val="00C43EF3"/>
    <w:pPr>
      <w:spacing w:line="240" w:lineRule="auto"/>
    </w:pPr>
    <w:rPr>
      <w:sz w:val="20"/>
      <w:szCs w:val="20"/>
    </w:rPr>
  </w:style>
  <w:style w:type="character" w:customStyle="1" w:styleId="af0">
    <w:name w:val="註解文字 字元"/>
    <w:basedOn w:val="a0"/>
    <w:link w:val="af"/>
    <w:uiPriority w:val="99"/>
    <w:rsid w:val="00C43EF3"/>
    <w:rPr>
      <w:sz w:val="20"/>
      <w:szCs w:val="20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C43EF3"/>
    <w:rPr>
      <w:b/>
      <w:bCs/>
    </w:rPr>
  </w:style>
  <w:style w:type="character" w:customStyle="1" w:styleId="af2">
    <w:name w:val="註解主旨 字元"/>
    <w:basedOn w:val="af0"/>
    <w:link w:val="af1"/>
    <w:uiPriority w:val="99"/>
    <w:semiHidden/>
    <w:rsid w:val="00C43EF3"/>
    <w:rPr>
      <w:b/>
      <w:bCs/>
      <w:sz w:val="20"/>
      <w:szCs w:val="20"/>
    </w:rPr>
  </w:style>
  <w:style w:type="paragraph" w:styleId="af3">
    <w:name w:val="Balloon Text"/>
    <w:basedOn w:val="a"/>
    <w:link w:val="af4"/>
    <w:uiPriority w:val="99"/>
    <w:semiHidden/>
    <w:unhideWhenUsed/>
    <w:rsid w:val="00920542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af4">
    <w:name w:val="註解方塊文字 字元"/>
    <w:basedOn w:val="a0"/>
    <w:link w:val="af3"/>
    <w:uiPriority w:val="99"/>
    <w:semiHidden/>
    <w:rsid w:val="00920542"/>
    <w:rPr>
      <w:rFonts w:asciiTheme="majorHAnsi" w:eastAsiaTheme="majorEastAsia" w:hAnsiTheme="majorHAnsi" w:cstheme="majorBidi"/>
      <w:sz w:val="18"/>
      <w:szCs w:val="18"/>
    </w:rPr>
  </w:style>
  <w:style w:type="table" w:styleId="af5">
    <w:name w:val="Table Grid"/>
    <w:basedOn w:val="a1"/>
    <w:uiPriority w:val="39"/>
    <w:rsid w:val="0088743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6">
    <w:name w:val="Revision"/>
    <w:hidden/>
    <w:uiPriority w:val="99"/>
    <w:semiHidden/>
    <w:rsid w:val="001817BC"/>
    <w:pPr>
      <w:spacing w:after="0" w:line="240" w:lineRule="auto"/>
    </w:pPr>
  </w:style>
  <w:style w:type="paragraph" w:styleId="af7">
    <w:name w:val="header"/>
    <w:basedOn w:val="a"/>
    <w:link w:val="af8"/>
    <w:uiPriority w:val="99"/>
    <w:unhideWhenUsed/>
    <w:rsid w:val="00D539A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8">
    <w:name w:val="頁首 字元"/>
    <w:basedOn w:val="a0"/>
    <w:link w:val="af7"/>
    <w:uiPriority w:val="99"/>
    <w:rsid w:val="00D539A3"/>
    <w:rPr>
      <w:sz w:val="20"/>
      <w:szCs w:val="20"/>
    </w:rPr>
  </w:style>
  <w:style w:type="paragraph" w:styleId="af9">
    <w:name w:val="footer"/>
    <w:basedOn w:val="a"/>
    <w:link w:val="afa"/>
    <w:uiPriority w:val="99"/>
    <w:unhideWhenUsed/>
    <w:rsid w:val="00D539A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a">
    <w:name w:val="頁尾 字元"/>
    <w:basedOn w:val="a0"/>
    <w:link w:val="af9"/>
    <w:uiPriority w:val="99"/>
    <w:rsid w:val="00D539A3"/>
    <w:rPr>
      <w:sz w:val="20"/>
      <w:szCs w:val="20"/>
    </w:rPr>
  </w:style>
  <w:style w:type="character" w:styleId="afb">
    <w:name w:val="Hyperlink"/>
    <w:basedOn w:val="a0"/>
    <w:uiPriority w:val="99"/>
    <w:unhideWhenUsed/>
    <w:rsid w:val="00BD1BAA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86213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3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75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66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13" Type="http://schemas.microsoft.com/office/2016/09/relationships/commentsIds" Target="commentsId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microsoft.com/office/2018/08/relationships/commentsExtensible" Target="commentsExtensi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672A8B3-FBC7-4E03-AF80-B3BBC52C20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165</Words>
  <Characters>941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Rebecca Miller</dc:creator>
  <cp:lastModifiedBy>A+_呂學俞</cp:lastModifiedBy>
  <cp:revision>5</cp:revision>
  <dcterms:created xsi:type="dcterms:W3CDTF">2024-11-14T08:56:00Z</dcterms:created>
  <dcterms:modified xsi:type="dcterms:W3CDTF">2024-12-23T03:32:00Z</dcterms:modified>
</cp:coreProperties>
</file>